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1B5946DD" w:rsidR="009719B6" w:rsidRDefault="00C8542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26E372A2">
                <wp:simplePos x="0" y="0"/>
                <wp:positionH relativeFrom="column">
                  <wp:posOffset>-317768</wp:posOffset>
                </wp:positionH>
                <wp:positionV relativeFrom="paragraph">
                  <wp:posOffset>-19050</wp:posOffset>
                </wp:positionV>
                <wp:extent cx="3324225" cy="1870710"/>
                <wp:effectExtent l="12700" t="0" r="28575" b="215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1870710"/>
                        </a:xfrm>
                        <a:prstGeom prst="cloud">
                          <a:avLst/>
                        </a:prstGeom>
                        <a:solidFill>
                          <a:srgbClr val="FD645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6746E338" w:rsidR="009719B6" w:rsidRDefault="009719B6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Year 4 </w:t>
                            </w:r>
                            <w:r w:rsidR="00C85423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Owl Class</w:t>
                            </w:r>
                          </w:p>
                          <w:p w14:paraId="62D927EE" w14:textId="089E64A0" w:rsidR="009F0714" w:rsidRDefault="00036079" w:rsidP="009719B6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Term </w:t>
                            </w:r>
                            <w:r w:rsidR="002D5825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</w:t>
                            </w:r>
                            <w:r w:rsidR="002A5DDD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9719B6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</w:t>
                            </w:r>
                            <w:r w:rsidR="009F0714" w:rsidRPr="009F071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earning</w:t>
                            </w:r>
                          </w:p>
                          <w:p w14:paraId="25581CA1" w14:textId="5632E267" w:rsidR="006F6836" w:rsidRPr="009F0714" w:rsidRDefault="00C85423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202</w:t>
                            </w:r>
                            <w:r w:rsidR="00A7494A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/2</w:t>
                            </w:r>
                            <w:r w:rsidR="00A7494A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  <w:p w14:paraId="39A5EB99" w14:textId="2D4C21B4" w:rsidR="009F0714" w:rsidRDefault="009F0714" w:rsidP="009F0714">
                            <w:pPr>
                              <w:jc w:val="center"/>
                            </w:pPr>
                          </w:p>
                          <w:p w14:paraId="5CB5B70D" w14:textId="423C648F" w:rsidR="009F0714" w:rsidRDefault="009F0714" w:rsidP="009F0714">
                            <w:pPr>
                              <w:jc w:val="center"/>
                            </w:pPr>
                          </w:p>
                          <w:p w14:paraId="21EA9EF0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6" style="position:absolute;margin-left:-25pt;margin-top:-1.5pt;width:261.75pt;height:14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suxjwIAAJQFAAAOAAAAZHJzL2Uyb0RvYy54bWysVEtv2zAMvg/YfxB0X/1o0nZBnSJIkWFA&#10;0RVrh54VWYoNyKImKbGzXz9KfqRrix2G5aBQIvmR/Ezy+qZrFDkI62rQBc3OUkqE5lDWelfQH0+b&#10;T1eUOM90yRRoUdCjcPRm+fHDdWsWIocKVCksQRDtFq0paOW9WSSJ45VomDsDIzQqJdiGebzaXVJa&#10;1iJ6o5I8TS+SFmxpLHDhHL7e9kq6jPhSCu6/SemEJ6qgmJuPp43nNpzJ8potdpaZquZDGuwfsmhY&#10;rTHoBHXLPCN7W7+BampuwYH0ZxyaBKSsuYg1YDVZ+qqax4oZEWtBcpyZaHL/D5bfHx7Ng0UaWuMW&#10;DsVQRSdtE/4xP9JFso4TWaLzhOPj+Xk+y/M5JRx12dVleplFOpOTu7HOfxHQkCAUlCvYl5Eldrhz&#10;HmOi7WgTwjlQdbmplYoXu9uulSUHhp9uc3sxm6/D10KXP8yUfusZmkdMvr7L3joiTPBMTlVHyR+V&#10;CHhKfxeS1CXWmceMY0OeMBnnQvusV1WsFH2a8xR/Y7Axi5hzBAzIEsubsAeA0bIHGbH7Ygf74Cpi&#10;P0/O6d8S650njxgZtJ+cm1qDfQ9AYVVD5N5+JKmnJrDku22HJkHcQnl8sMRCP1jO8E2N3/qOOf/A&#10;LE4SzhxuB/8ND6mgLSgMEiUV2F/vvQd7bHDUUtLiZBbU/dwzKyhRXzW2/udsNgujHC+z+WWOF/tS&#10;s32p0ftmDdhBGe4hw6MY7L0aRWmhecYlsgpRUcU0x9jYrd6Ol7XvNwauIS5Wq2iG42uYv9OPhgfw&#10;QHBo5afumVkzNLzHWbmHcYrZ4lXb97bBU8Nq70HWcSZOvA7U4+jHHhrWVNgtL+/R6rRMl78BAAD/&#10;/wMAUEsDBBQABgAIAAAAIQA7Vl/w4AAAAAoBAAAPAAAAZHJzL2Rvd25yZXYueG1sTI9BT4NAEIXv&#10;Jv6HzZh4axeopYosTaPpVVPUGG9bdgRSdpawW0B/veNJTzOT9/Lme/l2tp0YcfCtIwXxMgKBVDnT&#10;Uq3g9WW/uAXhgyajO0eo4As9bIvLi1xnxk10wLEMteAQ8plW0ITQZ1L6qkGr/dL1SKx9usHqwOdQ&#10;SzPoicNtJ5MoSqXVLfGHRvf40GB1Ks9WwdtYxj7ZNU/mw5ye08k+7t8330pdX827exAB5/Bnhl98&#10;RoeCmY7uTMaLTsFiHXGXwMuKJxtuNqs1iKOC5C5OQRa5/F+h+AEAAP//AwBQSwECLQAUAAYACAAA&#10;ACEAtoM4kv4AAADhAQAAEwAAAAAAAAAAAAAAAAAAAAAAW0NvbnRlbnRfVHlwZXNdLnhtbFBLAQIt&#10;ABQABgAIAAAAIQA4/SH/1gAAAJQBAAALAAAAAAAAAAAAAAAAAC8BAABfcmVscy8ucmVsc1BLAQIt&#10;ABQABgAIAAAAIQBdPsuxjwIAAJQFAAAOAAAAAAAAAAAAAAAAAC4CAABkcnMvZTJvRG9jLnhtbFBL&#10;AQItABQABgAIAAAAIQA7Vl/w4AAAAAoBAAAPAAAAAAAAAAAAAAAAAOkEAABkcnMvZG93bnJldi54&#10;bWxQSwUGAAAAAAQABADzAAAA9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d645c" strokecolor="black [3213]" strokeweight="1pt">
                <v:stroke joinstyle="miter"/>
                <v:formulas/>
                <v:path arrowok="t" o:connecttype="custom" o:connectlocs="361125,1133555;166211,1099042;533107,1511248;447847,1527747;1267976,1692733;1216574,1617385;2218228,1504839;2197682,1587505;2626215,993988;2876378,1303001;3216342,664882;3104918,780762;2949018,234965;2954867,289700;2237542,171135;2294639,101330;1703742,204392;1731367,144201;1077295,224832;1177330,283205;317571,683719;300104,622271" o:connectangles="0,0,0,0,0,0,0,0,0,0,0,0,0,0,0,0,0,0,0,0,0,0" textboxrect="0,0,43200,43200"/>
                <v:textbox>
                  <w:txbxContent>
                    <w:p w14:paraId="1AFFDBE1" w14:textId="6746E338" w:rsidR="009719B6" w:rsidRDefault="009719B6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Year 4 </w:t>
                      </w:r>
                      <w:r w:rsidR="00C85423">
                        <w:rPr>
                          <w:b/>
                          <w:bCs/>
                          <w:sz w:val="44"/>
                          <w:szCs w:val="44"/>
                        </w:rPr>
                        <w:t>Owl Class</w:t>
                      </w:r>
                    </w:p>
                    <w:p w14:paraId="62D927EE" w14:textId="089E64A0" w:rsidR="009F0714" w:rsidRDefault="00036079" w:rsidP="009719B6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Term </w:t>
                      </w:r>
                      <w:r w:rsidR="002D5825">
                        <w:rPr>
                          <w:b/>
                          <w:bCs/>
                          <w:sz w:val="44"/>
                          <w:szCs w:val="44"/>
                        </w:rPr>
                        <w:t>2</w:t>
                      </w:r>
                      <w:r w:rsidR="002A5DDD">
                        <w:rPr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9719B6">
                        <w:rPr>
                          <w:b/>
                          <w:bCs/>
                          <w:sz w:val="44"/>
                          <w:szCs w:val="44"/>
                        </w:rPr>
                        <w:t>L</w:t>
                      </w:r>
                      <w:r w:rsidR="009F0714" w:rsidRPr="009F0714">
                        <w:rPr>
                          <w:b/>
                          <w:bCs/>
                          <w:sz w:val="44"/>
                          <w:szCs w:val="44"/>
                        </w:rPr>
                        <w:t>earning</w:t>
                      </w:r>
                    </w:p>
                    <w:p w14:paraId="25581CA1" w14:textId="5632E267" w:rsidR="006F6836" w:rsidRPr="009F0714" w:rsidRDefault="00C85423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202</w:t>
                      </w:r>
                      <w:r w:rsidR="00A7494A">
                        <w:rPr>
                          <w:b/>
                          <w:bCs/>
                          <w:sz w:val="44"/>
                          <w:szCs w:val="44"/>
                        </w:rPr>
                        <w:t>5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/2</w:t>
                      </w:r>
                      <w:r w:rsidR="00A7494A">
                        <w:rPr>
                          <w:b/>
                          <w:bCs/>
                          <w:sz w:val="44"/>
                          <w:szCs w:val="44"/>
                        </w:rPr>
                        <w:t>6</w:t>
                      </w:r>
                    </w:p>
                    <w:p w14:paraId="39A5EB99" w14:textId="2D4C21B4" w:rsidR="009F0714" w:rsidRDefault="009F0714" w:rsidP="009F0714">
                      <w:pPr>
                        <w:jc w:val="center"/>
                      </w:pPr>
                    </w:p>
                    <w:p w14:paraId="5CB5B70D" w14:textId="423C648F" w:rsidR="009F0714" w:rsidRDefault="009F0714" w:rsidP="009F0714">
                      <w:pPr>
                        <w:jc w:val="center"/>
                      </w:pPr>
                    </w:p>
                    <w:p w14:paraId="21EA9EF0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C75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783D1259">
                <wp:simplePos x="0" y="0"/>
                <wp:positionH relativeFrom="column">
                  <wp:posOffset>3053255</wp:posOffset>
                </wp:positionH>
                <wp:positionV relativeFrom="paragraph">
                  <wp:posOffset>-194441</wp:posOffset>
                </wp:positionV>
                <wp:extent cx="2942897" cy="2322786"/>
                <wp:effectExtent l="0" t="0" r="16510" b="1460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897" cy="2322786"/>
                        </a:xfrm>
                        <a:prstGeom prst="roundRect">
                          <a:avLst/>
                        </a:prstGeom>
                        <a:solidFill>
                          <a:srgbClr val="FFFE9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7F7290B9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  <w:p w14:paraId="6C58A004" w14:textId="4FE0E925" w:rsidR="002D5825" w:rsidRDefault="001C360C" w:rsidP="002D582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240" w:after="240"/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River</w:t>
                            </w:r>
                            <w:proofErr w:type="gramEnd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- Poetry</w:t>
                            </w:r>
                          </w:p>
                          <w:p w14:paraId="6E03EE5D" w14:textId="77777777" w:rsidR="001C360C" w:rsidRDefault="001C360C" w:rsidP="001C360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240" w:after="240"/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D5825"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Nikola Tesla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–</w:t>
                            </w:r>
                            <w:r w:rsidRPr="002D5825"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Biography</w:t>
                            </w:r>
                          </w:p>
                          <w:p w14:paraId="7C93A37D" w14:textId="77777777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Whole class reading</w:t>
                            </w:r>
                          </w:p>
                          <w:p w14:paraId="46F3FAA1" w14:textId="77777777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Grammar</w:t>
                            </w:r>
                          </w:p>
                          <w:p w14:paraId="18E2D4DF" w14:textId="77777777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Spelling Book 1 (Set 6-10)</w:t>
                            </w:r>
                          </w:p>
                          <w:p w14:paraId="510D3572" w14:textId="60AE64D4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Autumn Term 2 Year </w:t>
                            </w:r>
                            <w:r w:rsidR="001C360C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3/4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Common Exception words. </w:t>
                            </w:r>
                          </w:p>
                          <w:p w14:paraId="2179189D" w14:textId="3DB1FB47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9F0714" w:rsidRP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7" style="position:absolute;margin-left:240.4pt;margin-top:-15.3pt;width:231.7pt;height:18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exPhQIAAF8FAAAOAAAAZHJzL2Uyb0RvYy54bWysVEtv2zAMvg/YfxB0X5146SNBnSJol2FA&#10;sRZth54VWYoFyKImKbGzXz9KfiToih2G+SCTIvnxIZLXN22tyV44r8AUdHo2oUQYDqUy24L+eFl/&#10;uqLEB2ZKpsGIgh6EpzfLjx+uG7sQOVSgS+EIghi/aGxBqxDsIss8r0TN/BlYYVAowdUsIOu2WelY&#10;g+i1zvLJ5CJrwJXWARfe4+1dJ6TLhC+l4OFBSi8C0QXF2EI6XTo38cyW12yxdcxWivdhsH+IombK&#10;oNMR6o4FRnZO/QFVK+7AgwxnHOoMpFRcpBwwm+nkTTbPFbMi5YLF8XYsk/9/sPz7/tk+OixDY/3C&#10;IxmzaKWr4x/jI20q1mEslmgD4XiZz2f51fySEo6y/HOeX15dxHJmR3PrfPgqoCaRKKiDnSmf8ElS&#10;pdj+3odOf9CLLj1oVa6V1olx282tdmTP8PnW6/WXed67OFHLjpEnKhy0iMbaPAlJVBljTR5TU4kR&#10;j3EuTJh2ooqVonNzPsFv8BLbMFqktBJgRJYY3ojdAwyaHciA3eXX60dTkXpyNJ78LbDOeLRInsGE&#10;0bhWBtx7ABqz6j13+hj+SWkiGdpNi7XBkY2a8WYD5eHREQfdjHjL1wqf7Z758MgcDgWODw56eMBD&#10;amgKCj1FSQXu13v3UR97FaWUNDhkBfU/d8wJSvQ3g108n85mcSoTMzu/zJFxp5LNqcTs6lvARpji&#10;SrE8kVE/6IGUDupX3Aer6BVFzHD0XVAe3MDchm74caNwsVolNZxEy8K9ebY8gsc6x458aV+Zs33v&#10;Bmz77zAMJFu86d5ON1oaWO0CSJVa+1jX/gVwilMr9RsnrolTPmkd9+LyNwAAAP//AwBQSwMEFAAG&#10;AAgAAAAhABOTD8jhAAAACwEAAA8AAABkcnMvZG93bnJldi54bWxMj8FOwzAQRO9I/IO1SNxaGydU&#10;aRqnqopyQeLQgji7sZsE4nUUu03g61lOcBzt6O2bYju7nl3tGDqPCh6WApjF2psOGwVvr9UiAxai&#10;RqN7j1bBlw2wLW9vCp0bP+HBXo+xYQTBkGsFbYxDznmoW+t0WPrBIt3OfnQ6UhwbbkY9Edz1XAqx&#10;4k53SB9aPdh9a+vP48UpSA5TMsipMtm+rs67p/fvF/n8odT93bzbAIt2jn9l+NUndSjJ6eQvaALr&#10;FaSZIPWoYJGIFTBqrNNUAjsRPnmUwMuC/99Q/gAAAP//AwBQSwECLQAUAAYACAAAACEAtoM4kv4A&#10;AADhAQAAEwAAAAAAAAAAAAAAAAAAAAAAW0NvbnRlbnRfVHlwZXNdLnhtbFBLAQItABQABgAIAAAA&#10;IQA4/SH/1gAAAJQBAAALAAAAAAAAAAAAAAAAAC8BAABfcmVscy8ucmVsc1BLAQItABQABgAIAAAA&#10;IQBC4exPhQIAAF8FAAAOAAAAAAAAAAAAAAAAAC4CAABkcnMvZTJvRG9jLnhtbFBLAQItABQABgAI&#10;AAAAIQATkw/I4QAAAAsBAAAPAAAAAAAAAAAAAAAAAN8EAABkcnMvZG93bnJldi54bWxQSwUGAAAA&#10;AAQABADzAAAA7QUAAAAA&#10;" fillcolor="#fffe92" strokecolor="#1f3763 [1604]" strokeweight="1pt">
                <v:stroke joinstyle="miter"/>
                <v:textbox>
                  <w:txbxContent>
                    <w:p w14:paraId="31E612BE" w14:textId="7F7290B9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English</w:t>
                      </w:r>
                    </w:p>
                    <w:p w14:paraId="6C58A004" w14:textId="4FE0E925" w:rsidR="002D5825" w:rsidRDefault="001C360C" w:rsidP="002D582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240" w:after="240"/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The </w:t>
                      </w:r>
                      <w:proofErr w:type="gramStart"/>
                      <w: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River</w:t>
                      </w:r>
                      <w:proofErr w:type="gramEnd"/>
                      <w: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- Poetry</w:t>
                      </w:r>
                    </w:p>
                    <w:p w14:paraId="6E03EE5D" w14:textId="77777777" w:rsidR="001C360C" w:rsidRDefault="001C360C" w:rsidP="001C360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240" w:after="240"/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2D5825"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Nikola Tesla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–</w:t>
                      </w:r>
                      <w:r w:rsidRPr="002D5825"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Biography</w:t>
                      </w:r>
                    </w:p>
                    <w:p w14:paraId="7C93A37D" w14:textId="77777777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Whole class reading</w:t>
                      </w:r>
                    </w:p>
                    <w:p w14:paraId="46F3FAA1" w14:textId="77777777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Grammar</w:t>
                      </w:r>
                    </w:p>
                    <w:p w14:paraId="18E2D4DF" w14:textId="77777777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Spelling Book 1 (Set 6-10)</w:t>
                      </w:r>
                    </w:p>
                    <w:p w14:paraId="510D3572" w14:textId="60AE64D4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Autumn Term 2 Year </w:t>
                      </w:r>
                      <w:r w:rsidR="001C360C">
                        <w:rPr>
                          <w:rFonts w:cstheme="minorHAnsi"/>
                          <w:b/>
                          <w:color w:val="000000" w:themeColor="text1"/>
                        </w:rPr>
                        <w:t>3/4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Common Exception words. </w:t>
                      </w:r>
                    </w:p>
                    <w:p w14:paraId="2179189D" w14:textId="3DB1FB47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9F0714" w:rsidRP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C75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46A8910E">
                <wp:simplePos x="0" y="0"/>
                <wp:positionH relativeFrom="column">
                  <wp:posOffset>6086169</wp:posOffset>
                </wp:positionH>
                <wp:positionV relativeFrom="paragraph">
                  <wp:posOffset>-10510</wp:posOffset>
                </wp:positionV>
                <wp:extent cx="1492885" cy="1915795"/>
                <wp:effectExtent l="0" t="0" r="18415" b="1460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885" cy="1915795"/>
                        </a:xfrm>
                        <a:prstGeom prst="roundRect">
                          <a:avLst/>
                        </a:prstGeom>
                        <a:solidFill>
                          <a:srgbClr val="E2A4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07649" w14:textId="77777777" w:rsidR="006F6836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Science</w:t>
                            </w:r>
                          </w:p>
                          <w:p w14:paraId="7230A379" w14:textId="3DC7FBC0" w:rsidR="00B26B55" w:rsidRDefault="00B26B55" w:rsidP="00B26B5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19DBD91" w14:textId="061A0793" w:rsidR="00B26B55" w:rsidRPr="002D5825" w:rsidRDefault="002D5825" w:rsidP="00633D78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D5825">
                              <w:rPr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Electricity</w:t>
                            </w:r>
                          </w:p>
                          <w:p w14:paraId="1EC90457" w14:textId="77777777" w:rsidR="0046311B" w:rsidRPr="009F0714" w:rsidRDefault="0046311B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9893F2" w14:textId="659D8702" w:rsidR="009F0714" w:rsidRDefault="002D5825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1202CA" wp14:editId="0E936F6A">
                                  <wp:extent cx="963522" cy="623454"/>
                                  <wp:effectExtent l="0" t="0" r="1905" b="0"/>
                                  <wp:docPr id="19" name="Picture 19" descr="A close-up of a battery and a light bulb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Picture 19" descr="A close-up of a battery and a light bulb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0131" cy="6342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E6AEAF" w14:textId="64C832C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F51203C" w14:textId="164E881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8" style="position:absolute;margin-left:479.25pt;margin-top:-.85pt;width:117.55pt;height:15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G4hQIAAF8FAAAOAAAAZHJzL2Uyb0RvYy54bWysVEtv2zAMvg/YfxB0Xx0HydoEdYqgXYYB&#10;RVu0HXpWZCkWIIuapMTOfv0o+ZGgG3YY5oNMiuTHh0he37S1JgfhvAJT0PxiQokwHEpldgX9/rr5&#10;dEWJD8yUTIMRBT0KT29WHz9cN3YpplCBLoUjCGL8srEFrUKwyyzzvBI18xdghUGhBFezgKzbZaVj&#10;DaLXOptOJp+zBlxpHXDhPd7edUK6SvhSCh4epfQiEF1QjC2k06VzG89sdc2WO8dspXgfBvuHKGqm&#10;DDodoe5YYGTv1G9QteIOPMhwwaHOQErFRcoBs8kn77J5qZgVKRcsjrdjmfz/g+UPhxf75LAMjfVL&#10;j2TMopWujn+Mj7SpWMexWKINhONlPltMr67mlHCU5Yt8frmYx3JmJ3PrfPgqoCaRKKiDvSmf8UlS&#10;pdjh3odOf9CLLj1oVW6U1olxu+2tduTA8Pm+TNezzaZ3caaWnSJPVDhqEY21eRaSqBJjnSaPqanE&#10;iMc4FybknahipejczCf4DV5iG0aLlFYCjMgSwxuxe4BBswMZsLv8ev1oKlJPjsaTvwXWGY8WyTOY&#10;MBrXyoD7E4DGrHrPnT6Gf1aaSIZ222JtYmlQM95soTw+OeKgmxFv+Ubhs90zH56Yw6HA8cFBD494&#10;SA1NQaGnKKnA/fzTfdTHXkUpJQ0OWUH9jz1zghL9zWAXL/LZLE5lYmbzyyky7lyyPZeYfX0L2Ag5&#10;rhTLExn1gx5I6aB+w32wjl5RxAxH3wXlwQ3MbeiGHzcKF+t1UsNJtCzcmxfLI3isc+zI1/aNOdv3&#10;bsC2f4BhINnyXfd2utHSwHofQKrU2qe69i+AU5xaqd84cU2c80nrtBdXvwAAAP//AwBQSwMEFAAG&#10;AAgAAAAhAKHHpN3kAAAAEAEAAA8AAABkcnMvZG93bnJldi54bWxMT0tPwkAQvpv4HzZj4g12CwGh&#10;dEqMj4OHBkEv3obu2jZ2Z0t3geqvdznpZZIv8z2z9WBbcTK9bxwjJGMFwnDpdMMVwvvb82gBwgdi&#10;Ta1jg/BtPKzz66uMUu3OvDWnXahENGGfEkIdQpdK6cvaWPJj1xmOv0/XWwoR9pXUPZ2juW3lRKm5&#10;tNRwTKipMw+1Kb92R4twKCbKPR1efjZN8VH7gqptt3lFvL0ZHlfx3K9ABDOEPwVcNsT+kMdie3dk&#10;7UWLsJwtZpGKMEruQFwIyXI6B7FHmCqlQOaZ/D8k/wUAAP//AwBQSwECLQAUAAYACAAAACEAtoM4&#10;kv4AAADhAQAAEwAAAAAAAAAAAAAAAAAAAAAAW0NvbnRlbnRfVHlwZXNdLnhtbFBLAQItABQABgAI&#10;AAAAIQA4/SH/1gAAAJQBAAALAAAAAAAAAAAAAAAAAC8BAABfcmVscy8ucmVsc1BLAQItABQABgAI&#10;AAAAIQCPHRG4hQIAAF8FAAAOAAAAAAAAAAAAAAAAAC4CAABkcnMvZTJvRG9jLnhtbFBLAQItABQA&#10;BgAIAAAAIQChx6Td5AAAABABAAAPAAAAAAAAAAAAAAAAAN8EAABkcnMvZG93bnJldi54bWxQSwUG&#10;AAAAAAQABADzAAAA8AUAAAAA&#10;" fillcolor="#e2a4ff" strokecolor="#1f3763 [1604]" strokeweight="1pt">
                <v:stroke joinstyle="miter"/>
                <v:textbox>
                  <w:txbxContent>
                    <w:p w14:paraId="6FA07649" w14:textId="77777777" w:rsidR="006F6836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Science</w:t>
                      </w:r>
                    </w:p>
                    <w:p w14:paraId="7230A379" w14:textId="3DC7FBC0" w:rsidR="00B26B55" w:rsidRDefault="00B26B55" w:rsidP="00B26B55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219DBD91" w14:textId="061A0793" w:rsidR="00B26B55" w:rsidRPr="002D5825" w:rsidRDefault="002D5825" w:rsidP="00633D78">
                      <w:pPr>
                        <w:jc w:val="center"/>
                        <w:rPr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2D5825">
                        <w:rPr>
                          <w:bCs/>
                          <w:color w:val="000000" w:themeColor="text1"/>
                          <w:sz w:val="36"/>
                          <w:szCs w:val="36"/>
                        </w:rPr>
                        <w:t>Electricity</w:t>
                      </w:r>
                    </w:p>
                    <w:p w14:paraId="1EC90457" w14:textId="77777777" w:rsidR="0046311B" w:rsidRPr="009F0714" w:rsidRDefault="0046311B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9893F2" w14:textId="659D8702" w:rsidR="009F0714" w:rsidRDefault="002D5825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1202CA" wp14:editId="0E936F6A">
                            <wp:extent cx="963522" cy="623454"/>
                            <wp:effectExtent l="0" t="0" r="1905" b="0"/>
                            <wp:docPr id="19" name="Picture 19" descr="A close-up of a battery and a light bulb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Picture 19" descr="A close-up of a battery and a light bulb&#10;&#10;Description automatically generated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0131" cy="6342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E6AEAF" w14:textId="64C832C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F51203C" w14:textId="164E881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4387271F">
                <wp:simplePos x="0" y="0"/>
                <wp:positionH relativeFrom="column">
                  <wp:posOffset>2364377</wp:posOffset>
                </wp:positionH>
                <wp:positionV relativeFrom="paragraph">
                  <wp:posOffset>4036423</wp:posOffset>
                </wp:positionV>
                <wp:extent cx="1933303" cy="2690948"/>
                <wp:effectExtent l="0" t="0" r="10160" b="1460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303" cy="2690948"/>
                        </a:xfrm>
                        <a:prstGeom prst="roundRect">
                          <a:avLst/>
                        </a:prstGeom>
                        <a:solidFill>
                          <a:srgbClr val="C1D8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7A94E557" w:rsidR="009F0714" w:rsidRDefault="00591AA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French</w:t>
                            </w:r>
                          </w:p>
                          <w:p w14:paraId="4058BBA0" w14:textId="77777777" w:rsidR="00D276E8" w:rsidRPr="00D276E8" w:rsidRDefault="00D276E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586DE6F" w14:textId="77777777" w:rsidR="002D5825" w:rsidRDefault="002D5825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Numbers</w:t>
                            </w:r>
                          </w:p>
                          <w:p w14:paraId="1210082B" w14:textId="77777777" w:rsidR="002D5825" w:rsidRDefault="002D5825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Pencil case</w:t>
                            </w:r>
                          </w:p>
                          <w:p w14:paraId="0C1603CF" w14:textId="77777777" w:rsidR="002D5825" w:rsidRDefault="002D5825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Class objects</w:t>
                            </w:r>
                          </w:p>
                          <w:p w14:paraId="439CD9CA" w14:textId="77777777" w:rsidR="002D5825" w:rsidRDefault="002D5825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Colours</w:t>
                            </w:r>
                          </w:p>
                          <w:p w14:paraId="735C000F" w14:textId="77777777" w:rsidR="002D5825" w:rsidRPr="00D276E8" w:rsidRDefault="002D5825" w:rsidP="002D582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Christmas</w:t>
                            </w:r>
                          </w:p>
                          <w:p w14:paraId="6507818D" w14:textId="77777777" w:rsidR="006F6836" w:rsidRPr="009F0714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E5AE6F" w14:textId="77619324" w:rsidR="009F0714" w:rsidRPr="009F0714" w:rsidRDefault="009F0714" w:rsidP="006F6836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97AD28C" w14:textId="77EC3E17" w:rsidR="009F0714" w:rsidRPr="00276E73" w:rsidRDefault="009F0714" w:rsidP="009F071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3D16F4A9" w14:textId="34B4DE6C" w:rsidR="009F0714" w:rsidRDefault="009F0714" w:rsidP="009F0714">
                            <w:pPr>
                              <w:jc w:val="center"/>
                            </w:pPr>
                          </w:p>
                          <w:p w14:paraId="19C5A5B6" w14:textId="4E72EDBD" w:rsidR="009F0714" w:rsidRDefault="009F0714" w:rsidP="009F0714">
                            <w:pPr>
                              <w:jc w:val="center"/>
                            </w:pPr>
                          </w:p>
                          <w:p w14:paraId="2A175576" w14:textId="5C3655A0" w:rsidR="009F0714" w:rsidRDefault="009F0714" w:rsidP="009F0714">
                            <w:pPr>
                              <w:jc w:val="center"/>
                            </w:pPr>
                          </w:p>
                          <w:p w14:paraId="2B7FB916" w14:textId="5DEC524A" w:rsidR="009F0714" w:rsidRDefault="009F0714" w:rsidP="009F0714">
                            <w:pPr>
                              <w:jc w:val="center"/>
                            </w:pPr>
                          </w:p>
                          <w:p w14:paraId="4E1DBDCB" w14:textId="6606F793" w:rsidR="009F0714" w:rsidRDefault="009F0714" w:rsidP="009F0714">
                            <w:pPr>
                              <w:jc w:val="center"/>
                            </w:pPr>
                          </w:p>
                          <w:p w14:paraId="3454B2A5" w14:textId="30564187" w:rsidR="009F0714" w:rsidRDefault="009F0714" w:rsidP="009F0714">
                            <w:pPr>
                              <w:jc w:val="center"/>
                            </w:pPr>
                          </w:p>
                          <w:p w14:paraId="781CACD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29" style="position:absolute;margin-left:186.15pt;margin-top:317.85pt;width:152.25pt;height:21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isLhgIAAF8FAAAOAAAAZHJzL2Uyb0RvYy54bWysVEtv2zAMvg/YfxB0X20nadcEdYogRYYB&#10;RVu0HXpWZCk2IIuapMTOfv0o+ZGgK3YY5oNMiuTHh0je3La1IgdhXQU6p9lFSonQHIpK73L643Xz&#10;5ZoS55kumAItcnoUjt4uP3+6acxCTKAEVQhLEES7RWNyWnpvFknieClq5i7ACI1CCbZmHlm7SwrL&#10;GkSvVTJJ06ukAVsYC1w4h7d3nZAuI76UgvtHKZ3wROUUY/PxtPHchjNZ3rDFzjJTVrwPg/1DFDWr&#10;NDodoe6YZ2Rvqz+g6opbcCD9BYc6ASkrLmIOmE2WvsvmpWRGxFywOM6MZXL/D5Y/HF7Mk8UyNMYt&#10;HJIhi1baOvwxPtLGYh3HYonWE46X2Xw6naZTSjjKJlfzdD67DuVMTubGOv9NQE0CkVMLe10845PE&#10;SrHDvfOd/qAXXDpQVbGplIqM3W3XypIDw+dbZ3fXm03v4kwtOUUeKX9UIhgr/SwkqQqMdRI9xqYS&#10;Ix7jXGifdaKSFaJzc5niN3gJbRgsYloRMCBLDG/E7gEGzQ5kwO7y6/WDqYg9ORqnfwusMx4tomfQ&#10;fjSuKw32IwCFWfWeO30M/6w0gfTttsXa5HQaNMPNForjkyUWuhlxhm8qfLZ75vwTszgUOD446P4R&#10;D6mgySn0FCUl2F8f3Qd97FWUUtLgkOXU/dwzKyhR3zV28TybzcJURmZ2+XWCjD2XbM8lel+vARsh&#10;w5VieCSDvlcDKS3Ub7gPVsEripjm6Dun3NuBWftu+HGjcLFaRTWcRMP8vX4xPICHOoeOfG3fmDV9&#10;73ps+wcYBpIt3nVvpxssNaz2HmQVW/tU1/4FcIpjK/UbJ6yJcz5qnfbi8jcAAAD//wMAUEsDBBQA&#10;BgAIAAAAIQD3bosi5QAAABEBAAAPAAAAZHJzL2Rvd25yZXYueG1sTI/NTsMwEITvSLyDtUhcKurQ&#10;kKRN41SIn3spkXp1YxNHxOtgu23K07Oc4LLSar+Znak2kx3YSfvQOxRwP0+AaWyd6rET0Ly/3i2B&#10;hShRycGhFnDRATb19VUlS+XO+KZPu9gxMsFQSgEmxrHkPLRGWxnmbtRItw/nrYy0+o4rL89kbge+&#10;SJKcW9kjfTBy1E9Gt5+7oxXw1c0UvlyasHpoZmZb9Oi/1V6I25vpeU3jcQ0s6in+KeC3A+WHmoId&#10;3BFVYIOAtFikhArI06wARkRe5NToQGiSrTLgdcX/N6l/AAAA//8DAFBLAQItABQABgAIAAAAIQC2&#10;gziS/gAAAOEBAAATAAAAAAAAAAAAAAAAAAAAAABbQ29udGVudF9UeXBlc10ueG1sUEsBAi0AFAAG&#10;AAgAAAAhADj9If/WAAAAlAEAAAsAAAAAAAAAAAAAAAAALwEAAF9yZWxzLy5yZWxzUEsBAi0AFAAG&#10;AAgAAAAhAMJKKwuGAgAAXwUAAA4AAAAAAAAAAAAAAAAALgIAAGRycy9lMm9Eb2MueG1sUEsBAi0A&#10;FAAGAAgAAAAhAPduiyLlAAAAEQEAAA8AAAAAAAAAAAAAAAAA4AQAAGRycy9kb3ducmV2LnhtbFBL&#10;BQYAAAAABAAEAPMAAADyBQAAAAA=&#10;" fillcolor="#c1d8ff" strokecolor="#1f3763 [1604]" strokeweight="1pt">
                <v:stroke joinstyle="miter"/>
                <v:textbox>
                  <w:txbxContent>
                    <w:p w14:paraId="16FCD186" w14:textId="7A94E557" w:rsidR="009F0714" w:rsidRDefault="00591AA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French</w:t>
                      </w:r>
                    </w:p>
                    <w:p w14:paraId="4058BBA0" w14:textId="77777777" w:rsidR="00D276E8" w:rsidRPr="00D276E8" w:rsidRDefault="00D276E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586DE6F" w14:textId="77777777" w:rsidR="002D5825" w:rsidRDefault="002D5825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Numbers</w:t>
                      </w:r>
                    </w:p>
                    <w:p w14:paraId="1210082B" w14:textId="77777777" w:rsidR="002D5825" w:rsidRDefault="002D5825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Pencil case</w:t>
                      </w:r>
                    </w:p>
                    <w:p w14:paraId="0C1603CF" w14:textId="77777777" w:rsidR="002D5825" w:rsidRDefault="002D5825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Class objects</w:t>
                      </w:r>
                    </w:p>
                    <w:p w14:paraId="439CD9CA" w14:textId="77777777" w:rsidR="002D5825" w:rsidRDefault="002D5825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Colours</w:t>
                      </w:r>
                    </w:p>
                    <w:p w14:paraId="735C000F" w14:textId="77777777" w:rsidR="002D5825" w:rsidRPr="00D276E8" w:rsidRDefault="002D5825" w:rsidP="002D582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Christmas</w:t>
                      </w:r>
                    </w:p>
                    <w:p w14:paraId="6507818D" w14:textId="77777777" w:rsidR="006F6836" w:rsidRPr="009F0714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E5AE6F" w14:textId="77619324" w:rsidR="009F0714" w:rsidRPr="009F0714" w:rsidRDefault="009F0714" w:rsidP="006F6836">
                      <w:pPr>
                        <w:rPr>
                          <w:color w:val="000000" w:themeColor="text1"/>
                        </w:rPr>
                      </w:pPr>
                    </w:p>
                    <w:p w14:paraId="797AD28C" w14:textId="77EC3E17" w:rsidR="009F0714" w:rsidRPr="00276E73" w:rsidRDefault="009F0714" w:rsidP="009F0714">
                      <w:pPr>
                        <w:jc w:val="center"/>
                        <w:rPr>
                          <w:sz w:val="22"/>
                        </w:rPr>
                      </w:pPr>
                    </w:p>
                    <w:p w14:paraId="3D16F4A9" w14:textId="34B4DE6C" w:rsidR="009F0714" w:rsidRDefault="009F0714" w:rsidP="009F0714">
                      <w:pPr>
                        <w:jc w:val="center"/>
                      </w:pPr>
                    </w:p>
                    <w:p w14:paraId="19C5A5B6" w14:textId="4E72EDBD" w:rsidR="009F0714" w:rsidRDefault="009F0714" w:rsidP="009F0714">
                      <w:pPr>
                        <w:jc w:val="center"/>
                      </w:pPr>
                    </w:p>
                    <w:p w14:paraId="2A175576" w14:textId="5C3655A0" w:rsidR="009F0714" w:rsidRDefault="009F0714" w:rsidP="009F0714">
                      <w:pPr>
                        <w:jc w:val="center"/>
                      </w:pPr>
                    </w:p>
                    <w:p w14:paraId="2B7FB916" w14:textId="5DEC524A" w:rsidR="009F0714" w:rsidRDefault="009F0714" w:rsidP="009F0714">
                      <w:pPr>
                        <w:jc w:val="center"/>
                      </w:pPr>
                    </w:p>
                    <w:p w14:paraId="4E1DBDCB" w14:textId="6606F793" w:rsidR="009F0714" w:rsidRDefault="009F0714" w:rsidP="009F0714">
                      <w:pPr>
                        <w:jc w:val="center"/>
                      </w:pPr>
                    </w:p>
                    <w:p w14:paraId="3454B2A5" w14:textId="30564187" w:rsidR="009F0714" w:rsidRDefault="009F0714" w:rsidP="009F0714">
                      <w:pPr>
                        <w:jc w:val="center"/>
                      </w:pPr>
                    </w:p>
                    <w:p w14:paraId="781CACD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7FAAEC99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9F0714" w:rsidRPr="009F0714" w:rsidRDefault="009F0714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gSlAIAAJkFAAAOAAAAZHJzL2Uyb0RvYy54bWysVN9P2zAQfp+0/8Hy+0hTWigVKapATJMY&#10;VMDEs+vYJJLj82y3SffX72ynacfYHqa9JPb9+O7u891dXnWNIlthXQ26oPnJiBKhOZS1fi3ot+fb&#10;TzNKnGe6ZAq0KOhOOHq1+PjhsjVzMYYKVCksQRDt5q0paOW9mWeZ45VomDsBIzQqJdiGebza16y0&#10;rEX0RmXj0egsa8GWxgIXzqH0JinpIuJLKbh/kNIJT1RBMTcfvzZ+1+GbLS7Z/NUyU9W8T4P9QxYN&#10;qzUGHaBumGdkY+vfoJqaW3Ag/QmHJgMpay5iDVhNPnpTzVPFjIi1IDnODDS5/wfL77dPZmWRhta4&#10;ucNjqKKTtgl/zI90kazdQJboPOEozGf57GyCnHLU5afT2fT0PNCZHdyNdf6zgIaEQ0EtbHT5iE8S&#10;mWLbO+eT/d4uhHSg6vK2VipeQhuIa2XJluED+m4cXdWm+QplkmETjPpnRDE+dhLP9mJMJzZTQInJ&#10;HQXIDjXHk98pEcIq/SgkqUusMgUcEBI441xon8dcXMVKkcTTP8aMgAFZYmEDdg/wa4177MRMbx9c&#10;RezmwXmUov/NefCIkUH7wbmpNdj3ABRW1UdO9kjZETXh6Lt1h9wUdBIsg2QN5W5liYU0Xc7w2xof&#10;/I45v2IWxwmbBFeEf8CPVNAWFPoTJRXYH+/Jgz12OWopaXE8C+q+b5gVlKgvGvv/Ip+E3vPxMpme&#10;j/FijzXrY43eNNeADZTjMjI8HoO9V/ujtNC84CZZhqioYppj7IJyb/eXa5/WBu4iLpbLaIYzbJi/&#10;00+GB/DAc+jl5+6FWdN3vceBuYf9KLP5m75PtsFTw3LjQdZxKA689i+A8x/bt99VYcEc36PVYaMu&#10;fgIAAP//AwBQSwMEFAAGAAgAAAAhAOw+yMnoAAAAEgEAAA8AAABkcnMvZG93bnJldi54bWxMj81O&#10;wzAQhO9IvIO1SFxQ69D8FNI4FeKnXJBQ2j7ANjZxRGxHsdsEnr7bE1xWGu3s7HzFejIdO6nBt84K&#10;uJ9HwJStnWxtI2C/e5s9APMBrcTOWSXgR3lYl9dXBebSjbZSp21oGIVYn6MAHUKfc+5rrQz6ueuV&#10;pd2XGwwGkkPD5YAjhZuOL6Io4wZbSx809upZq/p7ezQCOr8bUbtNtXn/yH5f76pPlHsuxO3N9LKi&#10;8bQCFtQU/i7gwkD9oaRiB3e00rOOdJbGBBAExEmcArtYHpNoAewgIE2XCfCy4P9RyjMAAAD//wMA&#10;UEsBAi0AFAAGAAgAAAAhALaDOJL+AAAA4QEAABMAAAAAAAAAAAAAAAAAAAAAAFtDb250ZW50X1R5&#10;cGVzXS54bWxQSwECLQAUAAYACAAAACEAOP0h/9YAAACUAQAACwAAAAAAAAAAAAAAAAAvAQAAX3Jl&#10;bHMvLnJlbHNQSwECLQAUAAYACAAAACEA3TrIEpQCAACZBQAADgAAAAAAAAAAAAAAAAAuAgAAZHJz&#10;L2Uyb0RvYy54bWxQSwECLQAUAAYACAAAACEA7D7IyegAAAASAQAADwAAAAAAAAAAAAAAAADuBAAA&#10;ZHJzL2Rvd25yZXYueG1sUEsFBgAAAAAEAAQA8wAAAAMGAAAAAA==&#10;" fillcolor="#d5dce4 [671]" strokecolor="#1f3763 [1604]" strokeweight="1pt">
                <v:stroke joinstyle="miter"/>
                <v:textbox>
                  <w:txbxContent>
                    <w:p w14:paraId="5ADFF9A3" w14:textId="46721DF6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9F0714" w:rsidRPr="009F0714" w:rsidRDefault="009F0714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44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4BD19536">
                <wp:simplePos x="0" y="0"/>
                <wp:positionH relativeFrom="column">
                  <wp:posOffset>7677422</wp:posOffset>
                </wp:positionH>
                <wp:positionV relativeFrom="paragraph">
                  <wp:posOffset>4899</wp:posOffset>
                </wp:positionV>
                <wp:extent cx="2228850" cy="2082800"/>
                <wp:effectExtent l="0" t="0" r="1905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082800"/>
                        </a:xfrm>
                        <a:prstGeom prst="roundRect">
                          <a:avLst/>
                        </a:prstGeom>
                        <a:solidFill>
                          <a:srgbClr val="C4F1A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7BFC53" w14:textId="1FAB778F" w:rsidR="0046311B" w:rsidRPr="00276E73" w:rsidRDefault="002D5825" w:rsidP="002D582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>Histor</w:t>
                            </w:r>
                            <w:r w:rsidR="00276E73" w:rsidRPr="00276E73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>y</w:t>
                            </w:r>
                          </w:p>
                          <w:p w14:paraId="12F60BF6" w14:textId="6AD743CE" w:rsidR="00633D78" w:rsidRDefault="002D5825" w:rsidP="00276E7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513870" wp14:editId="49EF022B">
                                  <wp:extent cx="964438" cy="592316"/>
                                  <wp:effectExtent l="0" t="0" r="1270" b="5080"/>
                                  <wp:docPr id="23" name="Picture 23" descr="A close-up of a painting of a batt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 descr="A close-up of a painting of a battl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981634" cy="6028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CD2410" w14:textId="71331185" w:rsidR="00276E73" w:rsidRDefault="002D5825" w:rsidP="002D5825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Anglo Saxons</w:t>
                            </w:r>
                          </w:p>
                          <w:p w14:paraId="584FFD53" w14:textId="0EFD9648" w:rsidR="002D5825" w:rsidRPr="00633D78" w:rsidRDefault="002D5825" w:rsidP="00276E7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“</w:t>
                            </w:r>
                            <w:r w:rsidR="001C360C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was life like in Anglo-Saxon Britain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?”</w:t>
                            </w:r>
                          </w:p>
                          <w:p w14:paraId="161AC009" w14:textId="057E547D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56A79C" w14:textId="4268C1B3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DBB915" w14:textId="77777777" w:rsidR="0046311B" w:rsidRP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31" style="position:absolute;margin-left:604.5pt;margin-top:.4pt;width:175.5pt;height:16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5sphQIAAF8FAAAOAAAAZHJzL2Uyb0RvYy54bWysVEtv2zAMvg/YfxB0X+wYyZYFdYogRYYB&#10;QVu0HXpWZCk2IIuapMTOfv0o+ZGgK3YY5oNMiuTHh0je3La1IidhXQU6p9NJSonQHIpKH3L642X7&#10;aUGJ80wXTIEWOT0LR29XHz/cNGYpMihBFcISBNFu2Ziclt6bZZI4XoqauQkYoVEowdbMI2sPSWFZ&#10;g+i1SrI0/Zw0YAtjgQvn8PauE9JVxJdScP8gpROeqJxibD6eNp77cCarG7Y8WGbKivdhsH+IomaV&#10;Rqcj1B3zjBxt9QdUXXELDqSfcKgTkLLiIuaA2UzTN9k8l8yImAsWx5mxTO7/wfL707N5tFiGxril&#10;QzJk0Upbhz/GR9pYrPNYLNF6wvEyy7LFYo415SjL0kW2SGM5k4u5sc5/E1CTQOTUwlEXT/gksVLs&#10;tHMe/aL+oBdcOlBVsa2Uiow97DfKkhPD59vMttP1NrwYmlypJZfII+XPSgRjpZ+EJFURYo0eY1OJ&#10;EY9xLrSfdqKSFaJzM0/xG7yENgwW0WcEDMgSwxuxe4BBswMZsLtge/1gKmJPjsbp3wLrjEeL6Bm0&#10;H43rSoN9D0BhVr3nTh/DvypNIH27b7E2OZ0HzXCzh+L8aImFbkac4dsKn23HnH9kFocCnxoH3T/g&#10;IRU0OYWeoqQE++u9+6CPvYpSShocspy6n0dmBSXqu8Yu/jqdzcJURmY2/5IhY68l+2uJPtYbwEaY&#10;4koxPJJB36uBlBbqV9wH6+AVRUxz9J1T7u3AbHw3/LhRuFivoxpOomF+p58ND+ChzqEjX9pXZk3f&#10;ux7b/h6GgWTLN93b6QZLDeujB1nF1r7UtX8BnOLYSv3GCWvimo9al724+g0AAP//AwBQSwMEFAAG&#10;AAgAAAAhADOg403gAAAACgEAAA8AAABkcnMvZG93bnJldi54bWxMj8tOwzAQRfdI/IM1SOyo3fSh&#10;EOJUgECCRQWUfoAbT5OosR3FTmL69UxXsLy6ozvn5JtoWjZi7xtnJcxnAhja0unGVhL23693KTAf&#10;lNWqdRYl/KCHTXF9latMu8l+4bgLFaMR6zMloQ6hyzj3ZY1G+Znr0FJ3dL1RgWJfcd2ricZNyxMh&#10;1tyoxtKHWnX4XGN52g1Gwvt5uYrH/Wk4j9uXzzh/evtYTEspb2/i4wOwgDH8HcMFn9ChIKaDG6z2&#10;rKWciHuSCRLI4NKv1oLyQcIiSVPgRc7/KxS/AAAA//8DAFBLAQItABQABgAIAAAAIQC2gziS/gAA&#10;AOEBAAATAAAAAAAAAAAAAAAAAAAAAABbQ29udGVudF9UeXBlc10ueG1sUEsBAi0AFAAGAAgAAAAh&#10;ADj9If/WAAAAlAEAAAsAAAAAAAAAAAAAAAAALwEAAF9yZWxzLy5yZWxzUEsBAi0AFAAGAAgAAAAh&#10;ADVTmymFAgAAXwUAAA4AAAAAAAAAAAAAAAAALgIAAGRycy9lMm9Eb2MueG1sUEsBAi0AFAAGAAgA&#10;AAAhADOg403gAAAACgEAAA8AAAAAAAAAAAAAAAAA3wQAAGRycy9kb3ducmV2LnhtbFBLBQYAAAAA&#10;BAAEAPMAAADsBQAAAAA=&#10;" fillcolor="#c4f1af" strokecolor="#1f3763 [1604]" strokeweight="1pt">
                <v:stroke joinstyle="miter"/>
                <v:textbox>
                  <w:txbxContent>
                    <w:p w14:paraId="5A7BFC53" w14:textId="1FAB778F" w:rsidR="0046311B" w:rsidRPr="00276E73" w:rsidRDefault="002D5825" w:rsidP="002D582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</w:rPr>
                        <w:t>Histor</w:t>
                      </w:r>
                      <w:r w:rsidR="00276E73" w:rsidRPr="00276E73">
                        <w:rPr>
                          <w:b/>
                          <w:bCs/>
                          <w:color w:val="000000" w:themeColor="text1"/>
                          <w:sz w:val="36"/>
                        </w:rPr>
                        <w:t>y</w:t>
                      </w:r>
                    </w:p>
                    <w:p w14:paraId="12F60BF6" w14:textId="6AD743CE" w:rsidR="00633D78" w:rsidRDefault="002D5825" w:rsidP="00276E73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513870" wp14:editId="49EF022B">
                            <wp:extent cx="964438" cy="592316"/>
                            <wp:effectExtent l="0" t="0" r="1270" b="5080"/>
                            <wp:docPr id="23" name="Picture 23" descr="A close-up of a painting of a batt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 descr="A close-up of a painting of a battle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981634" cy="6028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CD2410" w14:textId="71331185" w:rsidR="00276E73" w:rsidRDefault="002D5825" w:rsidP="002D5825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Anglo Saxons</w:t>
                      </w:r>
                    </w:p>
                    <w:p w14:paraId="584FFD53" w14:textId="0EFD9648" w:rsidR="002D5825" w:rsidRPr="00633D78" w:rsidRDefault="002D5825" w:rsidP="00276E73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“</w:t>
                      </w:r>
                      <w:r w:rsidR="001C360C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What was life like in Anglo-Saxon Britain</w:t>
                      </w: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?”</w:t>
                      </w:r>
                    </w:p>
                    <w:p w14:paraId="161AC009" w14:textId="057E547D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56A79C" w14:textId="4268C1B3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DBB915" w14:textId="77777777" w:rsidR="0046311B" w:rsidRP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77777777" w:rsidR="009719B6" w:rsidRPr="009719B6" w:rsidRDefault="009719B6" w:rsidP="009719B6"/>
    <w:p w14:paraId="0C317AD6" w14:textId="77777777" w:rsidR="009719B6" w:rsidRPr="009719B6" w:rsidRDefault="009719B6" w:rsidP="009719B6"/>
    <w:p w14:paraId="4116DEC8" w14:textId="77777777" w:rsidR="009719B6" w:rsidRPr="009719B6" w:rsidRDefault="009719B6" w:rsidP="009719B6"/>
    <w:p w14:paraId="72CB9C48" w14:textId="77777777" w:rsidR="009719B6" w:rsidRPr="009719B6" w:rsidRDefault="009719B6" w:rsidP="009719B6"/>
    <w:p w14:paraId="50FB6DA8" w14:textId="77777777" w:rsidR="009719B6" w:rsidRPr="009719B6" w:rsidRDefault="009719B6" w:rsidP="009719B6"/>
    <w:p w14:paraId="25289B29" w14:textId="77777777" w:rsidR="009719B6" w:rsidRPr="009719B6" w:rsidRDefault="009719B6" w:rsidP="009719B6"/>
    <w:p w14:paraId="0AA48A0E" w14:textId="77777777" w:rsidR="009719B6" w:rsidRPr="009719B6" w:rsidRDefault="009719B6" w:rsidP="009719B6"/>
    <w:p w14:paraId="6F46E02D" w14:textId="77777777" w:rsidR="009719B6" w:rsidRPr="009719B6" w:rsidRDefault="009719B6" w:rsidP="009719B6"/>
    <w:p w14:paraId="30E9C002" w14:textId="1C8AB564" w:rsidR="009719B6" w:rsidRPr="009719B6" w:rsidRDefault="009719B6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79FAF096">
                <wp:simplePos x="0" y="0"/>
                <wp:positionH relativeFrom="column">
                  <wp:posOffset>-169817</wp:posOffset>
                </wp:positionH>
                <wp:positionV relativeFrom="paragraph">
                  <wp:posOffset>190318</wp:posOffset>
                </wp:positionV>
                <wp:extent cx="2306320" cy="2246811"/>
                <wp:effectExtent l="0" t="0" r="17780" b="1397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2246811"/>
                        </a:xfrm>
                        <a:prstGeom prst="roundRect">
                          <a:avLst/>
                        </a:prstGeom>
                        <a:solidFill>
                          <a:srgbClr val="FF8CE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0AF7EE5B" w:rsidR="002A5DDD" w:rsidRPr="006F6836" w:rsidRDefault="002A5DDD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Visits/Visitors/trips</w:t>
                            </w:r>
                          </w:p>
                          <w:p w14:paraId="647FC2F1" w14:textId="598D7536" w:rsidR="006F6836" w:rsidRDefault="006F6836" w:rsidP="00633D7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AAC4AC0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9C9633B" w14:textId="0070CCA4" w:rsidR="003C4F44" w:rsidRDefault="007B5248" w:rsidP="00633D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TEDS Day</w:t>
                            </w:r>
                          </w:p>
                          <w:p w14:paraId="3F7DDA84" w14:textId="3A31C9A0" w:rsidR="0071417B" w:rsidRDefault="0071417B" w:rsidP="00633D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DT day making torches</w:t>
                            </w:r>
                          </w:p>
                          <w:p w14:paraId="17ECC4F5" w14:textId="3310B31F" w:rsidR="007B5248" w:rsidRDefault="007B5248" w:rsidP="00633D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KS1 Nativity</w:t>
                            </w:r>
                          </w:p>
                          <w:p w14:paraId="7ED4CFCB" w14:textId="623F347C" w:rsidR="007B5248" w:rsidRPr="00633D78" w:rsidRDefault="007B5248" w:rsidP="00633D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Carol Concert</w:t>
                            </w:r>
                          </w:p>
                          <w:p w14:paraId="2F965CB0" w14:textId="77777777" w:rsidR="00276E73" w:rsidRDefault="00276E73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A5DDD" w:rsidRPr="009F0714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A5DDD" w:rsidRDefault="002A5DDD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2" style="position:absolute;margin-left:-13.35pt;margin-top:15pt;width:181.6pt;height:176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XngVhQIAAF8FAAAOAAAAZHJzL2Uyb0RvYy54bWysVEtv2zAMvg/YfxB0X22nadYFdYosXYYB&#13;&#10;RVu0HXpWZCk2IIuapMTOfn0p+ZGgK3YY5oNMieTHhz7q6rqtFdkL6yrQOc3OUkqE5lBUepvTn8/r&#13;&#10;T5eUOM90wRRokdODcPR68fHDVWPmYgIlqEJYgiDazRuT09J7M08Sx0tRM3cGRmhUSrA187i126Sw&#13;&#10;rEH0WiWTNJ0lDdjCWODCOTy96ZR0EfGlFNzfS+mEJyqnmJuPq43rJqzJ4orNt5aZsuJ9GuwfsqhZ&#13;&#10;pTHoCHXDPCM7W/0BVVfcggPpzzjUCUhZcRFrwGqy9E01TyUzItaCzXFmbJP7f7D8bv9kHiy2oTFu&#13;&#10;7lAMVbTS1uGP+ZE2NuswNku0nnA8nJyns/MJ9pSjbjKZzi6zLLQzObob6/x3ATUJQk4t7HTxiFcS&#13;&#10;O8X2t8539oNdCOlAVcW6Uipu7HazUpbsGV7fen25+va1D3Filhwzj5I/KBGclX4UklRFyDVGjKQS&#13;&#10;Ix7jXGifdaqSFaILc5HiN0QJNAwesawIGJAlpjdi9wCDZQcyYHf19fbBVUROjs7p3xLrnEePGBm0&#13;&#10;H53rSoN9D0BhVX3kzh7TP2lNEH27abE3OZ0Fy3CygeLwYImFbkac4esKr+2WOf/ALA4FXjUOur/H&#13;&#10;RSpocgq9REkJ9vd758EeuYpaShocspy6XztmBSXqh0YWf8mm0zCVcTO9+BzoZE81m1ON3tUrQCJk&#13;&#10;+KQYHsVg79UgSgv1C74HyxAVVUxzjJ1T7u2wWflu+PFF4WK5jGY4iYb5W/1keAAPfQ6MfG5fmDU9&#13;&#10;dz3S/g6GgWTzN+ztbIOnhuXOg6witY997W8ApzhSqX9xwjNxuo9Wx3dx8QoAAP//AwBQSwMEFAAG&#13;&#10;AAgAAAAhALmh4yjjAAAADwEAAA8AAABkcnMvZG93bnJldi54bWxMj8FOwzAMhu9IvENkJG5bygpd&#13;&#10;6ZpOCITEToPCA6RNaMoSp2rSrrw95gQXy5Z///6/cr84y2Y9ht6jgJt1Akxj61WPnYCP9+dVDixE&#13;&#10;iUpaj1rAtw6wry4vSlkof8Y3PdexY2SCoZACTIxDwXlojXYyrP2gkXaffnQy0jh2XI3yTObO8k2S&#13;&#10;ZNzJHumDkYN+NLo91ZMTcG9nI1+2h9vGvB7n+jCNJ/fVCHF9tTztqDzsgEW9xL8L+GWg/FBRsMZP&#13;&#10;qAKzAlabbEtSAWlCYCRI0+wOWENNnubAq5L/56h+AAAA//8DAFBLAQItABQABgAIAAAAIQC2gziS&#13;&#10;/gAAAOEBAAATAAAAAAAAAAAAAAAAAAAAAABbQ29udGVudF9UeXBlc10ueG1sUEsBAi0AFAAGAAgA&#13;&#10;AAAhADj9If/WAAAAlAEAAAsAAAAAAAAAAAAAAAAALwEAAF9yZWxzLy5yZWxzUEsBAi0AFAAGAAgA&#13;&#10;AAAhAKteeBWFAgAAXwUAAA4AAAAAAAAAAAAAAAAALgIAAGRycy9lMm9Eb2MueG1sUEsBAi0AFAAG&#13;&#10;AAgAAAAhALmh4yjjAAAADwEAAA8AAAAAAAAAAAAAAAAA3wQAAGRycy9kb3ducmV2LnhtbFBLBQYA&#13;&#10;AAAABAAEAPMAAADvBQAAAAA=&#13;&#10;" fillcolor="#ff8ceb" strokecolor="#1f3763 [1604]" strokeweight="1pt">
                <v:stroke joinstyle="miter"/>
                <v:textbox>
                  <w:txbxContent>
                    <w:p w14:paraId="7C175D4C" w14:textId="0AF7EE5B" w:rsidR="002A5DDD" w:rsidRPr="006F6836" w:rsidRDefault="002A5DDD" w:rsidP="002A5DDD">
                      <w:pP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Visits/Visitors/trips</w:t>
                      </w:r>
                    </w:p>
                    <w:p w14:paraId="647FC2F1" w14:textId="598D7536" w:rsidR="006F6836" w:rsidRDefault="006F6836" w:rsidP="00633D7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AAC4AC0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9C9633B" w14:textId="0070CCA4" w:rsidR="003C4F44" w:rsidRDefault="007B5248" w:rsidP="00633D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TEDS Day</w:t>
                      </w:r>
                    </w:p>
                    <w:p w14:paraId="3F7DDA84" w14:textId="3A31C9A0" w:rsidR="0071417B" w:rsidRDefault="0071417B" w:rsidP="00633D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DT day making torches</w:t>
                      </w:r>
                    </w:p>
                    <w:p w14:paraId="17ECC4F5" w14:textId="3310B31F" w:rsidR="007B5248" w:rsidRDefault="007B5248" w:rsidP="00633D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KS1 Nativity</w:t>
                      </w:r>
                    </w:p>
                    <w:p w14:paraId="7ED4CFCB" w14:textId="623F347C" w:rsidR="007B5248" w:rsidRPr="00633D78" w:rsidRDefault="007B5248" w:rsidP="00633D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Carol Concert</w:t>
                      </w:r>
                    </w:p>
                    <w:p w14:paraId="2F965CB0" w14:textId="77777777" w:rsidR="00276E73" w:rsidRDefault="00276E73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A5DDD" w:rsidRPr="009F0714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A5DDD" w:rsidRDefault="002A5DDD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C3CC134" w14:textId="0E3CD9FA" w:rsidR="009719B6" w:rsidRPr="009719B6" w:rsidRDefault="00033FE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702F90C7">
                <wp:simplePos x="0" y="0"/>
                <wp:positionH relativeFrom="column">
                  <wp:posOffset>4953000</wp:posOffset>
                </wp:positionH>
                <wp:positionV relativeFrom="paragraph">
                  <wp:posOffset>153670</wp:posOffset>
                </wp:positionV>
                <wp:extent cx="2447925" cy="2266950"/>
                <wp:effectExtent l="0" t="0" r="158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2266950"/>
                        </a:xfrm>
                        <a:prstGeom prst="roundRect">
                          <a:avLst/>
                        </a:prstGeom>
                        <a:solidFill>
                          <a:srgbClr val="9194F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14668600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14:paraId="3C2F5770" w14:textId="77777777" w:rsidR="006F6836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0E2178" w14:textId="6F9DB074" w:rsidR="00276E73" w:rsidRDefault="001C360C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 xml:space="preserve">Addition and </w:t>
                            </w:r>
                            <w:r w:rsidR="002D5825"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Subtraction</w:t>
                            </w:r>
                          </w:p>
                          <w:p w14:paraId="61F50009" w14:textId="176162C4" w:rsidR="002D5825" w:rsidRPr="001C360C" w:rsidRDefault="002D5825" w:rsidP="001C360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Multiplication</w:t>
                            </w:r>
                            <w:r w:rsidR="001C360C"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 xml:space="preserve"> and </w:t>
                            </w:r>
                            <w:r w:rsidRPr="001C360C"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Division</w:t>
                            </w:r>
                          </w:p>
                          <w:p w14:paraId="4853CA13" w14:textId="3F9F6CF6" w:rsidR="002D5825" w:rsidRPr="00276E73" w:rsidRDefault="002D5825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3, 6, 7, 8, 9 times tables</w:t>
                            </w:r>
                          </w:p>
                          <w:p w14:paraId="47B7D475" w14:textId="725E6A63" w:rsidR="009F0714" w:rsidRPr="006F6836" w:rsidRDefault="009F071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B2448A9" w14:textId="2A0436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3" style="position:absolute;margin-left:390pt;margin-top:12.1pt;width:192.75pt;height:17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fFhgIAAF8FAAAOAAAAZHJzL2Uyb0RvYy54bWysVEtv2zAMvg/YfxB0X50YSbsEdYqgRYYB&#10;RVu0HXpWZCkWIIuapMTOfv0o+ZGgK3YY5oNMiuTHh0he37S1JgfhvAJT0OnFhBJhOJTK7Ar643Xz&#10;5SslPjBTMg1GFPQoPL1Zff503dilyKECXQpHEMT4ZWMLWoVgl1nmeSVq5i/ACoNCCa5mAVm3y0rH&#10;GkSvdZZPJpdZA660DrjwHm/vOiFdJXwpBQ+PUnoRiC4oxhbS6dK5jWe2umbLnWO2UrwPg/1DFDVT&#10;Bp2OUHcsMLJ36g+oWnEHHmS44FBnIKXiIuWA2Uwn77J5qZgVKRcsjrdjmfz/g+UPhxf75LAMjfVL&#10;j2TMopWujn+Mj7SpWMexWKINhONlPptdLfI5JRxleX55uZincmYnc+t8+CagJpEoqIO9KZ/xSVKl&#10;2OHeB/SL+oNedOlBq3KjtE6M221vtSMHhs+3mC5mm0V8MTQ5U8tOkScqHLWIxto8C0lUGWNNHlNT&#10;iRGPcS5MmHaiipWiczOf4Dd4iW0YLZLPBBiRJYY3YvcAg2YHMmB3wfb60VSknhyNJ38LrDMeLZJn&#10;MGE0rpUB9xGAxqx6z50+hn9WmkiGdttibQp6FTXjzRbK45MjDroZ8ZZvFD7bPfPhiTkcChwfHPTw&#10;iIfU0BQUeoqSCtyvj+6jPvYqSilpcMgK6n/umROU6O8Gu3gxnc3iVCZmNr/KkXHnku25xOzrW8BG&#10;mOJKsTyRUT/ogZQO6jfcB+voFUXMcPRdUB7cwNyGbvhxo3CxXic1nETLwr15sTyCxzrHjnxt35iz&#10;fe8GbPsHGAaSLd91b6cbLQ2s9wGkSq19qmv/AjjFqZX6jRPXxDmftE57cfUbAAD//wMAUEsDBBQA&#10;BgAIAAAAIQBybOL34gAAAAsBAAAPAAAAZHJzL2Rvd25yZXYueG1sTI/NTsMwEITvSLyDtUjcqBPT&#10;lihkU/EjJITEoaWFqxsvSUpsB9tp07eve4LjaEYz3xSLUXdsT8631iCkkwQYmcqq1tQI64+XmwyY&#10;D9Io2VlDCEfysCgvLwqZK3swS9qvQs1iifG5RGhC6HPOfdWQln5iezLR+7ZOyxClq7ly8hDLdcdF&#10;ksy5lq2JC43s6amh6mc1aIQd3yg3vD7uxPJY2+nb1+/757NEvL4aH+6BBRrDXxjO+BEdysi0tYNR&#10;nnUId1kSvwQEMRXAzoF0PpsB2yLcZqkAXhb8/4fyBAAA//8DAFBLAQItABQABgAIAAAAIQC2gziS&#10;/gAAAOEBAAATAAAAAAAAAAAAAAAAAAAAAABbQ29udGVudF9UeXBlc10ueG1sUEsBAi0AFAAGAAgA&#10;AAAhADj9If/WAAAAlAEAAAsAAAAAAAAAAAAAAAAALwEAAF9yZWxzLy5yZWxzUEsBAi0AFAAGAAgA&#10;AAAhAE6oh8WGAgAAXwUAAA4AAAAAAAAAAAAAAAAALgIAAGRycy9lMm9Eb2MueG1sUEsBAi0AFAAG&#10;AAgAAAAhAHJs4vfiAAAACwEAAA8AAAAAAAAAAAAAAAAA4AQAAGRycy9kb3ducmV2LnhtbFBLBQYA&#10;AAAABAAEAPMAAADvBQAAAAA=&#10;" fillcolor="#9194f9" strokecolor="#1f3763 [1604]" strokeweight="1pt">
                <v:stroke joinstyle="miter"/>
                <v:textbox>
                  <w:txbxContent>
                    <w:p w14:paraId="2D24088E" w14:textId="14668600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Maths</w:t>
                      </w:r>
                    </w:p>
                    <w:p w14:paraId="3C2F5770" w14:textId="77777777" w:rsidR="006F6836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0E2178" w14:textId="6F9DB074" w:rsidR="00276E73" w:rsidRDefault="001C360C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 xml:space="preserve">Addition and </w:t>
                      </w:r>
                      <w:r w:rsidR="002D5825">
                        <w:rPr>
                          <w:bCs/>
                          <w:color w:val="000000" w:themeColor="text1"/>
                          <w:sz w:val="28"/>
                        </w:rPr>
                        <w:t>Subtraction</w:t>
                      </w:r>
                    </w:p>
                    <w:p w14:paraId="61F50009" w14:textId="176162C4" w:rsidR="002D5825" w:rsidRPr="001C360C" w:rsidRDefault="002D5825" w:rsidP="001C360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Multiplication</w:t>
                      </w:r>
                      <w:r w:rsidR="001C360C">
                        <w:rPr>
                          <w:bCs/>
                          <w:color w:val="000000" w:themeColor="text1"/>
                          <w:sz w:val="28"/>
                        </w:rPr>
                        <w:t xml:space="preserve"> and </w:t>
                      </w:r>
                      <w:r w:rsidRPr="001C360C">
                        <w:rPr>
                          <w:bCs/>
                          <w:color w:val="000000" w:themeColor="text1"/>
                          <w:sz w:val="28"/>
                        </w:rPr>
                        <w:t>Division</w:t>
                      </w:r>
                    </w:p>
                    <w:p w14:paraId="4853CA13" w14:textId="3F9F6CF6" w:rsidR="002D5825" w:rsidRPr="00276E73" w:rsidRDefault="002D5825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3, 6, 7, 8, 9 times tables</w:t>
                      </w:r>
                    </w:p>
                    <w:p w14:paraId="47B7D475" w14:textId="725E6A63" w:rsidR="009F0714" w:rsidRPr="006F6836" w:rsidRDefault="009F0714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2B2448A9" w14:textId="2A0436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C75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19298783">
                <wp:simplePos x="0" y="0"/>
                <wp:positionH relativeFrom="margin">
                  <wp:posOffset>7541172</wp:posOffset>
                </wp:positionH>
                <wp:positionV relativeFrom="paragraph">
                  <wp:posOffset>186843</wp:posOffset>
                </wp:positionV>
                <wp:extent cx="2432160" cy="12763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160" cy="1276350"/>
                        </a:xfrm>
                        <a:prstGeom prst="roundRect">
                          <a:avLst/>
                        </a:prstGeom>
                        <a:solidFill>
                          <a:srgbClr val="F0A4BD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77777777" w:rsidR="009719B6" w:rsidRPr="006F683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C84500" w14:textId="77777777" w:rsidR="00D276E8" w:rsidRDefault="00D276E8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E69D0EE" w14:textId="41B7A5C2" w:rsidR="00AE55AB" w:rsidRDefault="002D5825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Violin/</w:t>
                            </w:r>
                            <w:r w:rsidR="001C360C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cornet/trumpet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151A5EF" w14:textId="77777777" w:rsidR="002D5825" w:rsidRPr="002D5825" w:rsidRDefault="002D5825" w:rsidP="00D276E8">
                            <w:pPr>
                              <w:rPr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16C98C23" w14:textId="607EBFCC" w:rsidR="002D5825" w:rsidRPr="00D276E8" w:rsidRDefault="002D5825" w:rsidP="00D276E8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D5825">
                              <w:rPr>
                                <w:bCs/>
                                <w:color w:val="000000" w:themeColor="text1"/>
                              </w:rPr>
                              <w:t>The Pink Panther theme tune</w:t>
                            </w:r>
                          </w:p>
                          <w:p w14:paraId="74221AC0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B69203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4" style="position:absolute;margin-left:593.8pt;margin-top:14.7pt;width:191.5pt;height:100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uKDeQIAAAQFAAAOAAAAZHJzL2Uyb0RvYy54bWysVEtv2zAMvg/YfxB0X+24TtsFcYosQYYB&#10;RVu0HXpWZDkWoNcoJXb360fJSZO2Ow3LQSFFio+PHz297rUiOwFeWlPR0VlOiTDc1tJsKvrzafXl&#10;ihIfmKmZskZU9EV4ej37/GnauYkobGtVLYBgEOMnnatoG4KbZJnnrdDMn1knDBobC5oFVGGT1cA6&#10;jK5VVuT5RdZZqB1YLrzH2+VgpLMUv2kED3dN40UgqqJYW0gnpHMdz2w2ZZMNMNdKvi+D/UMVmkmD&#10;SV9DLVlgZAvyQygtOVhvm3DGrc5s00guUg/YzSh/181jy5xIvSA43r3C5P9fWH67e3T3gDB0zk88&#10;irGLvgEd/7E+0iewXl7BEn0gHC+L8rwYXSCmHG2j4vLifJzgzI7PHfjwXVhNolBRsFtTP+BIElJs&#10;d+MD5kX/g19M6a2S9UoqlRTYrBcKyI7h+Fb5vPy2jBPDJ2/clCFdqiGP5TCkUaNYQFG7uqLebChh&#10;aoP85AFS7jev/WmSsrwsFuXg1LJaDKnHOf4OmQf3j1XELpbMt8OTlGKgl5YBOa6kruhVDHSIpEzs&#10;USSW7rE4DiFKoV/3RGILVzFQvFnb+uUeCNiByN7xlcS0N8yHewbIXAQAtzHc4dEoi6jYvURJa+H3&#10;3+6jPxIKrZR0uAmI2K8tA0GJ+mGQal9HZRlXJynl+LJABU4t61OL2eqFxWmNcO8dT2L0D+ogNmD1&#10;My7tPGZFEzMccw+z2SuLMGworj0X83lyw3VxLNyYR8dj8IhcBPypf2bg9gQLyM1be9gaNnlHscE3&#10;vjR2vg22kYl/R1xxplHBVUvT3X8W4i6f6snr+PGa/QEAAP//AwBQSwMEFAAGAAgAAAAhAC2NBKzg&#10;AAAADAEAAA8AAABkcnMvZG93bnJldi54bWxMj8FOwzAQRO9I/IO1SNyonaa0IcSpKBIHDggR4O7G&#10;SxIRr6PYaVO+nu0JjjP7NDtTbGfXiwOOofOkIVkoEEi1tx01Gj7en24yECEasqb3hBpOGGBbXl4U&#10;Jrf+SG94qGIjOIRCbjS0MQ65lKFu0Zmw8AMS37786ExkOTbSjubI4a6XS6XW0pmO+ENrBnxssf6u&#10;JqfBZWpInk8/bpfsXj7T12qy6W7S+vpqfrgHEXGOfzCc63N1KLnT3k9kg+hZJ9lmzayG5d0KxJm4&#10;3Sh29uykagWyLOT/EeUvAAAA//8DAFBLAQItABQABgAIAAAAIQC2gziS/gAAAOEBAAATAAAAAAAA&#10;AAAAAAAAAAAAAABbQ29udGVudF9UeXBlc10ueG1sUEsBAi0AFAAGAAgAAAAhADj9If/WAAAAlAEA&#10;AAsAAAAAAAAAAAAAAAAALwEAAF9yZWxzLy5yZWxzUEsBAi0AFAAGAAgAAAAhAMoq4oN5AgAABAUA&#10;AA4AAAAAAAAAAAAAAAAALgIAAGRycy9lMm9Eb2MueG1sUEsBAi0AFAAGAAgAAAAhAC2NBKzgAAAA&#10;DAEAAA8AAAAAAAAAAAAAAAAA0wQAAGRycy9kb3ducmV2LnhtbFBLBQYAAAAABAAEAPMAAADgBQAA&#10;AAA=&#10;" fillcolor="#f0a4bd" strokecolor="#2f528f" strokeweight="1pt">
                <v:stroke joinstyle="miter"/>
                <v:textbox>
                  <w:txbxContent>
                    <w:p w14:paraId="048C9B1B" w14:textId="77777777" w:rsidR="009719B6" w:rsidRPr="006F683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C84500" w14:textId="77777777" w:rsidR="00D276E8" w:rsidRDefault="00D276E8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E69D0EE" w14:textId="41B7A5C2" w:rsidR="00AE55AB" w:rsidRDefault="002D5825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Violin/</w:t>
                      </w:r>
                      <w:r w:rsidR="001C360C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cornet/trumpet</w:t>
                      </w: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151A5EF" w14:textId="77777777" w:rsidR="002D5825" w:rsidRPr="002D5825" w:rsidRDefault="002D5825" w:rsidP="00D276E8">
                      <w:pPr>
                        <w:rPr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16C98C23" w14:textId="607EBFCC" w:rsidR="002D5825" w:rsidRPr="00D276E8" w:rsidRDefault="002D5825" w:rsidP="00D276E8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2D5825">
                        <w:rPr>
                          <w:bCs/>
                          <w:color w:val="000000" w:themeColor="text1"/>
                        </w:rPr>
                        <w:t>The Pink Panther theme tune</w:t>
                      </w:r>
                    </w:p>
                    <w:p w14:paraId="74221AC0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B69203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55C69B1" w14:textId="5C28E475" w:rsidR="009719B6" w:rsidRPr="009719B6" w:rsidRDefault="008C75F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7886F348">
                <wp:simplePos x="0" y="0"/>
                <wp:positionH relativeFrom="column">
                  <wp:posOffset>2233448</wp:posOffset>
                </wp:positionH>
                <wp:positionV relativeFrom="paragraph">
                  <wp:posOffset>11299</wp:posOffset>
                </wp:positionV>
                <wp:extent cx="2611120" cy="1553034"/>
                <wp:effectExtent l="0" t="0" r="17780" b="952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1553034"/>
                        </a:xfrm>
                        <a:prstGeom prst="roundRect">
                          <a:avLst/>
                        </a:prstGeom>
                        <a:solidFill>
                          <a:srgbClr val="FE9D3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51B6E2E2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14:paraId="594700CD" w14:textId="48D31332" w:rsidR="002D5825" w:rsidRDefault="002D5825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Incarnation</w:t>
                            </w:r>
                          </w:p>
                          <w:p w14:paraId="7CBFA073" w14:textId="2C1268B0" w:rsidR="009F0714" w:rsidRDefault="00276E7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“</w:t>
                            </w:r>
                            <w:r w:rsidR="002D5825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is the Trinity</w:t>
                            </w: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?” </w:t>
                            </w:r>
                          </w:p>
                          <w:p w14:paraId="3E79AEEA" w14:textId="5D381335" w:rsidR="002D5825" w:rsidRPr="003C4F44" w:rsidRDefault="002D5825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45CE0A" wp14:editId="4FFE4427">
                                  <wp:extent cx="542925" cy="579732"/>
                                  <wp:effectExtent l="0" t="0" r="0" b="0"/>
                                  <wp:docPr id="638239058" name="Picture 638239058" descr="A group of symbols in circle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38239058" name="Picture 638239058" descr="A group of symbols in circle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8150" cy="5959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7010FD" w14:textId="6223DF2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5" style="position:absolute;margin-left:175.85pt;margin-top:.9pt;width:205.6pt;height:122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jYIhQIAAF8FAAAOAAAAZHJzL2Uyb0RvYy54bWysVEtv2zAMvg/YfxB0X22nSbcGdYogXYYB&#10;RRu0HXpWZCk2IIuapMTOfv0o+ZGgK3YY5oNMieTHhz7q5ratFTkI6yrQOc0uUkqE5lBUepfTHy/r&#10;T18ocZ7pginQIqdH4ejt4uOHm8bMxQRKUIWwBEG0mzcmp6X3Zp4kjpeiZu4CjNColGBr5nFrd0lh&#10;WYPotUomaXqVNGALY4EL5/D0rlPSRcSXUnD/KKUTnqicYm4+rjau27Amixs231lmyor3abB/yKJm&#10;lcagI9Qd84zsbfUHVF1xCw6kv+BQJyBlxUWsAavJ0jfVPJfMiFgLNseZsU3u/8Hyh8Oz2VhsQ2Pc&#10;3KEYqmilrcMf8yNtbNZxbJZoPeF4OLnKsmyCPeWoy2azy/RyGtqZnNyNdf6bgJoEIacW9rp4wiuJ&#10;nWKHe+c7+8EuhHSgqmJdKRU3drddKUsODK9v/fX67nLVhzgzS06ZR8kflQjOSj8JSaoi5BojRlKJ&#10;EY9xLrTPOlXJCtGFmaX4DVECDYNHLCsCBmSJ6Y3YPcBg2YEM2F19vX1wFZGTo3P6t8Q659EjRgbt&#10;R+e60mDfA1BYVR+5s8f0z1oTRN9uW+xNTq+DZTjZQnHcWGKhmxFn+LrCa7tnzm+YxaHAq8ZB94+4&#10;SAVNTqGXKCnB/nrvPNgjV1FLSYNDllP3c8+soER918ji62w6DVMZN9PZ50Ane67Znmv0vl4BEiHD&#10;J8XwKAZ7rwZRWqhf8T1YhqioYppj7Jxyb4fNynfDjy8KF8tlNMNJNMzf62fDA3joc2DkS/vKrOm5&#10;65H2DzAMJJu/YW9nGzw1LPceZBWpfeprfwM4xZFK/YsTnonzfbQ6vYuL3wAAAP//AwBQSwMEFAAG&#10;AAgAAAAhAKfBiELjAAAADgEAAA8AAABkcnMvZG93bnJldi54bWxMj0FPg0AQhe8m/ofNmHizS2kF&#10;S1kaUtOY6Ek08TplR0DZXcIuLf33jie9TDJ5b968L9/NphcnGn3nrILlIgJBtna6s42C97fD3QMI&#10;H9Bq7J0lBRfysCuur3LMtDvbVzpVoREcYn2GCtoQhkxKX7dk0C/cQJa1TzcaDLyOjdQjnjnc9DKO&#10;okQa7Cx/aHGgfUv1dzUZBclhQ+W+wpf6Uk5fTyudPn8Mo1K3N/Pjlke5BRFoDn8X8MvA/aHgYkc3&#10;We1Fr2B1v0zZygJjsJ4m8QbEUUG8TtYgi1z+xyh+AAAA//8DAFBLAQItABQABgAIAAAAIQC2gziS&#10;/gAAAOEBAAATAAAAAAAAAAAAAAAAAAAAAABbQ29udGVudF9UeXBlc10ueG1sUEsBAi0AFAAGAAgA&#10;AAAhADj9If/WAAAAlAEAAAsAAAAAAAAAAAAAAAAALwEAAF9yZWxzLy5yZWxzUEsBAi0AFAAGAAgA&#10;AAAhAGeeNgiFAgAAXwUAAA4AAAAAAAAAAAAAAAAALgIAAGRycy9lMm9Eb2MueG1sUEsBAi0AFAAG&#10;AAgAAAAhAKfBiELjAAAADgEAAA8AAAAAAAAAAAAAAAAA3wQAAGRycy9kb3ducmV2LnhtbFBLBQYA&#10;AAAABAAEAPMAAADvBQAAAAA=&#10;" fillcolor="#fe9d3c" strokecolor="#1f3763 [1604]" strokeweight="1pt">
                <v:stroke joinstyle="miter"/>
                <v:textbox>
                  <w:txbxContent>
                    <w:p w14:paraId="00DA5EC4" w14:textId="51B6E2E2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RE</w:t>
                      </w:r>
                    </w:p>
                    <w:p w14:paraId="594700CD" w14:textId="48D31332" w:rsidR="002D5825" w:rsidRDefault="002D5825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Incarnation</w:t>
                      </w:r>
                    </w:p>
                    <w:p w14:paraId="7CBFA073" w14:textId="2C1268B0" w:rsidR="009F0714" w:rsidRDefault="00276E73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“</w:t>
                      </w:r>
                      <w:r w:rsidR="002D5825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What is the Trinity</w:t>
                      </w: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?” </w:t>
                      </w:r>
                    </w:p>
                    <w:p w14:paraId="3E79AEEA" w14:textId="5D381335" w:rsidR="002D5825" w:rsidRPr="003C4F44" w:rsidRDefault="002D5825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45CE0A" wp14:editId="4FFE4427">
                            <wp:extent cx="542925" cy="579732"/>
                            <wp:effectExtent l="0" t="0" r="0" b="0"/>
                            <wp:docPr id="638239058" name="Picture 638239058" descr="A group of symbols in circle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38239058" name="Picture 638239058" descr="A group of symbols in circles&#10;&#10;Description automatically generated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8150" cy="5959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7010FD" w14:textId="6223DF2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0E110B34" w14:textId="77777777" w:rsidR="009719B6" w:rsidRPr="009719B6" w:rsidRDefault="009719B6" w:rsidP="009719B6"/>
    <w:p w14:paraId="552E0960" w14:textId="7AA2632C" w:rsidR="009719B6" w:rsidRPr="009719B6" w:rsidRDefault="009719B6" w:rsidP="009719B6"/>
    <w:p w14:paraId="1509AC48" w14:textId="77777777" w:rsidR="009719B6" w:rsidRPr="009719B6" w:rsidRDefault="009719B6" w:rsidP="009719B6"/>
    <w:p w14:paraId="6F75C37D" w14:textId="77777777" w:rsidR="009719B6" w:rsidRPr="009719B6" w:rsidRDefault="009719B6" w:rsidP="009719B6"/>
    <w:p w14:paraId="1D4A7DD1" w14:textId="77777777" w:rsidR="009719B6" w:rsidRPr="009719B6" w:rsidRDefault="009719B6" w:rsidP="009719B6"/>
    <w:p w14:paraId="448BCC5B" w14:textId="77777777" w:rsidR="009719B6" w:rsidRPr="009719B6" w:rsidRDefault="009719B6" w:rsidP="009719B6"/>
    <w:p w14:paraId="1DFFDC72" w14:textId="3EFD0B87" w:rsidR="009719B6" w:rsidRPr="009719B6" w:rsidRDefault="00276E73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650005DD">
                <wp:simplePos x="0" y="0"/>
                <wp:positionH relativeFrom="page">
                  <wp:posOffset>8040830</wp:posOffset>
                </wp:positionH>
                <wp:positionV relativeFrom="paragraph">
                  <wp:posOffset>96914</wp:posOffset>
                </wp:positionV>
                <wp:extent cx="2211530" cy="1513490"/>
                <wp:effectExtent l="0" t="0" r="11430" b="1079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1530" cy="1513490"/>
                        </a:xfrm>
                        <a:prstGeom prst="roundRect">
                          <a:avLst/>
                        </a:prstGeom>
                        <a:solidFill>
                          <a:srgbClr val="CCF98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610A04B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PE</w:t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="002D582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63AE2E" wp14:editId="031E026A">
                                  <wp:extent cx="414770" cy="396875"/>
                                  <wp:effectExtent l="0" t="0" r="4445" b="0"/>
                                  <wp:docPr id="20" name="Picture 20" descr="Several different sports bal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 descr="Several different sports ball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425132" cy="406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  </w:t>
                            </w:r>
                          </w:p>
                          <w:p w14:paraId="2A2F61BA" w14:textId="02A5BE6F" w:rsidR="00633D78" w:rsidRDefault="001C360C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Swimming</w:t>
                            </w:r>
                          </w:p>
                          <w:p w14:paraId="5FAEA9FC" w14:textId="68F5763F" w:rsidR="002D5825" w:rsidRDefault="002D5825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Tag Rugby</w:t>
                            </w:r>
                          </w:p>
                          <w:p w14:paraId="6E8ABCEB" w14:textId="264A0FB9" w:rsidR="002D5825" w:rsidRDefault="002D5825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Football</w:t>
                            </w:r>
                          </w:p>
                          <w:p w14:paraId="50175C51" w14:textId="5EF8F428" w:rsidR="00033FE2" w:rsidRPr="003C4F44" w:rsidRDefault="00033FE2" w:rsidP="002D582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4A37FE89" w14:textId="612CB099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A7FCDD4" w14:textId="77777777" w:rsidR="0046311B" w:rsidRPr="0046311B" w:rsidRDefault="0046311B" w:rsidP="00276E73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6" style="position:absolute;margin-left:633.15pt;margin-top:7.65pt;width:174.15pt;height:1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gP4hQIAAGAFAAAOAAAAZHJzL2Uyb0RvYy54bWysVEtv2zAMvg/YfxB0Xx2nydYGdYogRYYB&#10;RVu0HXpWZCkWIIuapMTOfv0o+ZGgG3YY5oNMieTHN29u21qTg3BegSlofjGhRBgOpTK7gn5/3Xy6&#10;osQHZkqmwYiCHoWnt8uPH24auxBTqECXwhEEMX7R2IJWIdhFlnleiZr5C7DCIFOCq1nAq9tlpWMN&#10;otc6m04mn7MGXGkdcOE9vt51TLpM+FIKHh6l9CIQXVD0LaTTpXMbz2x5wxY7x2yleO8G+wcvaqYM&#10;Gh2h7lhgZO/Ub1C14g48yHDBoc5ASsVFigGjySfvonmpmBUpFkyOt2Oa/P+D5Q+HF/vkMA2N9QuP&#10;ZIyila6Of/SPtClZxzFZog2E4+N0mufzS8wpR14+zy9n1ymd2UndOh++CqhJJArqYG/KZyxJyhQ7&#10;3PuAdlF+kIsmPWhVbpTW6eJ227V25MCwfOv15vpqGiuGKmdi2cnzRIWjFlFZm2chiSqjr8liaiox&#10;4jHOhQl5x6pYKToz8wl+g5XYhlEj2UyAEVmieyN2DzBIdiADdudsLx9VRerJUXnyN8c65VEjWQYT&#10;RuVaGXB/AtAYVW+5k0f3z1ITydBuW8wNVi7FGp+2UB6fHHHQDYm3fKOwbvfMhyfmcCqw1jjp4REP&#10;qaEpKPQUJRW4n396j/LYrMilpMEpK6j/sWdOUKK/GWzj63w2i2OZLrP5lyle3Dlne84x+3oN2Ak5&#10;7hTLExnlgx5I6aB+w4WwilaRxQxH2wXlwQ2XdeimH1cKF6tVEsNRtCzcmxfLI3hMdGzJ1/aNOds3&#10;b8C+f4BhItniXft2slHTwGofQKrU26e89iXAMU691K+cuCfO70nqtBiXvwAAAP//AwBQSwMEFAAG&#10;AAgAAAAhAJ9dCRTiAAAADAEAAA8AAABkcnMvZG93bnJldi54bWxMj0FPwzAMhe9I/IfISNxYum4L&#10;qDSdEBvigDRgIOCYNV5b0ThVk27l3+Od4GQ/vafnz/lydK04YB8aTxqmkwQEUultQ5WG97eHqxsQ&#10;IRqypvWEGn4wwLI4P8tNZv2RXvGwjZXgEgqZ0VDH2GVShrJGZ8LEd0js7X3vTGTZV9L25sjlrpVp&#10;kijpTEN8oTYd3tdYfm8Hp+Fj/1Q+Xst67Vbz53XyudqEr5dB68uL8e4WRMQx/oXhhM/oUDDTzg9k&#10;g2hZp0rNOMvbgucpoaZzBWKnIV3MFMgil/+fKH4BAAD//wMAUEsBAi0AFAAGAAgAAAAhALaDOJL+&#10;AAAA4QEAABMAAAAAAAAAAAAAAAAAAAAAAFtDb250ZW50X1R5cGVzXS54bWxQSwECLQAUAAYACAAA&#10;ACEAOP0h/9YAAACUAQAACwAAAAAAAAAAAAAAAAAvAQAAX3JlbHMvLnJlbHNQSwECLQAUAAYACAAA&#10;ACEAWyYD+IUCAABgBQAADgAAAAAAAAAAAAAAAAAuAgAAZHJzL2Uyb0RvYy54bWxQSwECLQAUAAYA&#10;CAAAACEAn10JFOIAAAAMAQAADwAAAAAAAAAAAAAAAADfBAAAZHJzL2Rvd25yZXYueG1sUEsFBgAA&#10;AAAEAAQA8wAAAO4FAAAAAA==&#10;" fillcolor="#ccf982" strokecolor="#1f3763 [1604]" strokeweight="1pt">
                <v:stroke joinstyle="miter"/>
                <v:textbox>
                  <w:txbxContent>
                    <w:p w14:paraId="3B14094B" w14:textId="610A04B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PE</w:t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="002D582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63AE2E" wp14:editId="031E026A">
                            <wp:extent cx="414770" cy="396875"/>
                            <wp:effectExtent l="0" t="0" r="4445" b="0"/>
                            <wp:docPr id="20" name="Picture 20" descr="Several different sports bal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 descr="Several different sports balls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425132" cy="406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  </w:t>
                      </w:r>
                    </w:p>
                    <w:p w14:paraId="2A2F61BA" w14:textId="02A5BE6F" w:rsidR="00633D78" w:rsidRDefault="001C360C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Swimming</w:t>
                      </w:r>
                    </w:p>
                    <w:p w14:paraId="5FAEA9FC" w14:textId="68F5763F" w:rsidR="002D5825" w:rsidRDefault="002D5825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Tag Rugby</w:t>
                      </w:r>
                    </w:p>
                    <w:p w14:paraId="6E8ABCEB" w14:textId="264A0FB9" w:rsidR="002D5825" w:rsidRDefault="002D5825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Football</w:t>
                      </w:r>
                    </w:p>
                    <w:p w14:paraId="50175C51" w14:textId="5EF8F428" w:rsidR="00033FE2" w:rsidRPr="003C4F44" w:rsidRDefault="00033FE2" w:rsidP="002D5825">
                      <w:pPr>
                        <w:pStyle w:val="ListParagraph"/>
                        <w:rPr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4A37FE89" w14:textId="612CB099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A7FCDD4" w14:textId="77777777" w:rsidR="0046311B" w:rsidRPr="0046311B" w:rsidRDefault="0046311B" w:rsidP="00276E73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8147F97" w14:textId="77777777" w:rsidR="009719B6" w:rsidRPr="009719B6" w:rsidRDefault="009719B6" w:rsidP="009719B6"/>
    <w:p w14:paraId="6D1FF56A" w14:textId="65D0D9AA" w:rsidR="009719B6" w:rsidRPr="009719B6" w:rsidRDefault="009719B6" w:rsidP="009719B6"/>
    <w:p w14:paraId="4F896A85" w14:textId="14D21B5F" w:rsidR="009719B6" w:rsidRPr="009719B6" w:rsidRDefault="009719B6" w:rsidP="009719B6"/>
    <w:p w14:paraId="526114B7" w14:textId="626F0E88" w:rsidR="009719B6" w:rsidRPr="009719B6" w:rsidRDefault="007B524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6C1B1A6B">
                <wp:simplePos x="0" y="0"/>
                <wp:positionH relativeFrom="column">
                  <wp:posOffset>-207818</wp:posOffset>
                </wp:positionH>
                <wp:positionV relativeFrom="paragraph">
                  <wp:posOffset>191193</wp:posOffset>
                </wp:positionV>
                <wp:extent cx="2416175" cy="2415886"/>
                <wp:effectExtent l="0" t="0" r="9525" b="1016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6175" cy="2415886"/>
                        </a:xfrm>
                        <a:prstGeom prst="roundRect">
                          <a:avLst/>
                        </a:prstGeom>
                        <a:solidFill>
                          <a:srgbClr val="96F5E7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700AB214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  <w:p w14:paraId="4417EC86" w14:textId="0ABC462E" w:rsidR="003C4F44" w:rsidRDefault="003C4F44" w:rsidP="007B524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4E35CA4C" w14:textId="5F59AAEC" w:rsidR="008C75F8" w:rsidRDefault="007B5248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Valuing difference:</w:t>
                            </w:r>
                          </w:p>
                          <w:p w14:paraId="3FF2D882" w14:textId="77777777" w:rsidR="007B5248" w:rsidRPr="009430BF" w:rsidRDefault="007B5248" w:rsidP="007B5248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430B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Recognising and celebrating difference (including religions and cultural difference)</w:t>
                            </w:r>
                          </w:p>
                          <w:p w14:paraId="6268C220" w14:textId="77777777" w:rsidR="007B5248" w:rsidRPr="009430BF" w:rsidRDefault="007B5248" w:rsidP="007B524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430B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Understanding and challenging stereotypes</w:t>
                            </w:r>
                          </w:p>
                          <w:p w14:paraId="0D31861E" w14:textId="77777777" w:rsidR="007B5248" w:rsidRPr="003C4F44" w:rsidRDefault="007B5248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4B23E99B" w14:textId="3BC5AB2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7" style="position:absolute;margin-left:-16.35pt;margin-top:15.05pt;width:190.25pt;height:19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UAOhAIAAGAFAAAOAAAAZHJzL2Uyb0RvYy54bWysVEtv2zAMvg/YfxB0XxwHSdoGcYqgXYYB&#10;RRu0HXpWZCk2IIuapMTOfv0o+ZGgK3YY5oNMiuTHh0gub5tKkaOwrgSd0XQ0pkRoDnmp9xn98br5&#10;ck2J80znTIEWGT0JR29Xnz8ta7MQEyhA5cISBNFuUZuMFt6bRZI4XoiKuREYoVEowVbMI2v3SW5Z&#10;jeiVSibj8TypwebGAhfO4e19K6SriC+l4P5JSic8URnF2Hw8bTx34UxWS7bYW2aKkndhsH+IomKl&#10;RqcD1D3zjBxs+QdUVXILDqQfcagSkLLkIuaA2aTjd9m8FMyImAsWx5mhTO7/wfLH44vZWixDbdzC&#10;IRmyaKStwh/jI00s1mkolmg84Xg5mabz9GpGCUcZMrPr63koZ3I2N9b5bwIqEoiMWjjo/BmfJFaK&#10;HR+cb/V7veDSgSrzTalUZOx+d6csOTJ8vpv5Zvb1qnNxoZacI4+UPykRjJV+FpKUeYg1eoxNJQY8&#10;xrnQPm1FBctF62Y2xq/3EtowWMS0ImBAlhjegN0B9JotSI/d5tfpB1MRe3IwHv8tsNZ4sIieQfvB&#10;uCo12I8AFGbVeW71MfyL0gTSN7sGa4MjOwmq4WoH+WlriYV2SJzhmxLf7YE5v2UWpwLnByfdP+Eh&#10;FdQZhY6ipAD766P7oI/NilJKapyyjLqfB2YFJeq7xja+SafTMJaRmc6uJsjYS8nuUqIP1R1gJ6S4&#10;UwyPZND3qielheoNF8I6eEUR0xx9Z5R72zN3vp1+XClcrNdRDUfRMP+gXwwP4KHQoSVfmzdmTde8&#10;Hvv+EfqJZIt37dvqBksN64MHWcbePte1ewIc49hL3coJe+KSj1rnxbj6DQAA//8DAFBLAwQUAAYA&#10;CAAAACEARS75c+QAAAAPAQAADwAAAGRycy9kb3ducmV2LnhtbEyPT0+DQBDF7yZ+h82YeGsXSgOV&#10;sjRGU69qNWm8bWH4k7KzhN0C9tM7nvQyyWTevPd+2W42nRhxcK0lBeEyAIFU2LKlWsHnx36xAeG8&#10;plJ3llDBNzrY5bc3mU5LO9E7jgdfCzYhl2oFjfd9KqUrGjTaLW2PxLfKDkZ7XodaloOe2Nx0chUE&#10;sTS6JU5odI9PDRbnw8UoWMc4JRPtX6rz0dPX9aF6u76OSt3fzc9bHo9bEB5n//cBvwzcH3IudrIX&#10;Kp3oFCyiVcJSBVEQgmBBtE4Y6MQRYRCDzDP5nyP/AQAA//8DAFBLAQItABQABgAIAAAAIQC2gziS&#10;/gAAAOEBAAATAAAAAAAAAAAAAAAAAAAAAABbQ29udGVudF9UeXBlc10ueG1sUEsBAi0AFAAGAAgA&#10;AAAhADj9If/WAAAAlAEAAAsAAAAAAAAAAAAAAAAALwEAAF9yZWxzLy5yZWxzUEsBAi0AFAAGAAgA&#10;AAAhAAh9QA6EAgAAYAUAAA4AAAAAAAAAAAAAAAAALgIAAGRycy9lMm9Eb2MueG1sUEsBAi0AFAAG&#10;AAgAAAAhAEUu+XPkAAAADwEAAA8AAAAAAAAAAAAAAAAA3gQAAGRycy9kb3ducmV2LnhtbFBLBQYA&#10;AAAABAAEAPMAAADvBQAAAAA=&#10;" fillcolor="#96f5e7" strokecolor="#1f3763 [1604]" strokeweight="1pt">
                <v:stroke joinstyle="miter"/>
                <v:textbox>
                  <w:txbxContent>
                    <w:p w14:paraId="358000BC" w14:textId="700AB214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PSHE</w:t>
                      </w:r>
                    </w:p>
                    <w:p w14:paraId="4417EC86" w14:textId="0ABC462E" w:rsidR="003C4F44" w:rsidRDefault="003C4F44" w:rsidP="007B524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4E35CA4C" w14:textId="5F59AAEC" w:rsidR="008C75F8" w:rsidRDefault="007B5248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Valuing difference:</w:t>
                      </w:r>
                    </w:p>
                    <w:p w14:paraId="3FF2D882" w14:textId="77777777" w:rsidR="007B5248" w:rsidRPr="009430BF" w:rsidRDefault="007B5248" w:rsidP="007B5248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9430BF">
                        <w:rPr>
                          <w:color w:val="000000" w:themeColor="text1"/>
                          <w:sz w:val="28"/>
                          <w:szCs w:val="28"/>
                        </w:rPr>
                        <w:t>Recognising and celebrating difference (including religions and cultural difference)</w:t>
                      </w:r>
                    </w:p>
                    <w:p w14:paraId="6268C220" w14:textId="77777777" w:rsidR="007B5248" w:rsidRPr="009430BF" w:rsidRDefault="007B5248" w:rsidP="007B524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430BF">
                        <w:rPr>
                          <w:color w:val="000000" w:themeColor="text1"/>
                          <w:sz w:val="28"/>
                          <w:szCs w:val="28"/>
                        </w:rPr>
                        <w:t>Understanding and challenging stereotypes</w:t>
                      </w:r>
                    </w:p>
                    <w:p w14:paraId="0D31861E" w14:textId="77777777" w:rsidR="007B5248" w:rsidRPr="003C4F44" w:rsidRDefault="007B5248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4B23E99B" w14:textId="3BC5AB2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3289903C" w:rsidR="009719B6" w:rsidRPr="009719B6" w:rsidRDefault="00D276E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0D3D37DE">
                <wp:simplePos x="0" y="0"/>
                <wp:positionH relativeFrom="column">
                  <wp:posOffset>4419600</wp:posOffset>
                </wp:positionH>
                <wp:positionV relativeFrom="paragraph">
                  <wp:posOffset>70529</wp:posOffset>
                </wp:positionV>
                <wp:extent cx="3048000" cy="2196509"/>
                <wp:effectExtent l="0" t="0" r="12700" b="1333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19650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DE03D" w14:textId="3A4A9238" w:rsidR="00633D78" w:rsidRDefault="009F0714" w:rsidP="00F12F82">
                            <w:pPr>
                              <w:shd w:val="clear" w:color="auto" w:fill="FFFFFF"/>
                              <w:spacing w:after="300"/>
                              <w:jc w:val="center"/>
                              <w:outlineLvl w:val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DT</w:t>
                            </w:r>
                            <w:r w:rsidR="00633D7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14:paraId="6C4D1F79" w14:textId="3CBB818E" w:rsidR="00F12F82" w:rsidRDefault="002D5825" w:rsidP="00F12F82">
                            <w:pPr>
                              <w:shd w:val="clear" w:color="auto" w:fill="FFFFFF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  <w:t>Electrical systems: Torches</w:t>
                            </w:r>
                          </w:p>
                          <w:p w14:paraId="521D7369" w14:textId="77777777" w:rsidR="002D5825" w:rsidRDefault="002D5825" w:rsidP="00F12F82">
                            <w:pPr>
                              <w:shd w:val="clear" w:color="auto" w:fill="FFFFFF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117A6D4B" w14:textId="77777777" w:rsidR="002D5825" w:rsidRPr="009430BF" w:rsidRDefault="002D5825" w:rsidP="002D582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9430B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Electrical products</w:t>
                            </w:r>
                          </w:p>
                          <w:p w14:paraId="20BF8F6B" w14:textId="77777777" w:rsidR="002D5825" w:rsidRPr="009430BF" w:rsidRDefault="002D5825" w:rsidP="002D582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9430B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Evaluating Torches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</w:t>
                            </w:r>
                          </w:p>
                          <w:p w14:paraId="6FEDC60C" w14:textId="77777777" w:rsidR="002D5825" w:rsidRPr="009430BF" w:rsidRDefault="002D5825" w:rsidP="002D582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9430B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Torch design</w:t>
                            </w:r>
                          </w:p>
                          <w:p w14:paraId="0FD3B3D2" w14:textId="77777777" w:rsidR="002D5825" w:rsidRPr="009430BF" w:rsidRDefault="002D5825" w:rsidP="002D5825">
                            <w:pP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430B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Torch assembly</w:t>
                            </w:r>
                          </w:p>
                          <w:p w14:paraId="398A80C2" w14:textId="77777777" w:rsidR="002D5825" w:rsidRPr="00BE22E3" w:rsidRDefault="002D5825" w:rsidP="00F12F82">
                            <w:pPr>
                              <w:shd w:val="clear" w:color="auto" w:fill="FFFFFF"/>
                              <w:rPr>
                                <w:rFonts w:eastAsia="Times New Roman" w:cstheme="minorHAnsi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14:paraId="65BD5127" w14:textId="77777777" w:rsidR="00F12F82" w:rsidRPr="00752723" w:rsidRDefault="00F12F82" w:rsidP="00F12F82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132CA7A" w14:textId="148E6AD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8" style="position:absolute;margin-left:348pt;margin-top:5.55pt;width:240pt;height:17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jrWwIAABQFAAAOAAAAZHJzL2Uyb0RvYy54bWysVG1P2zAQ/j5p/8Hy95GkKwwqUlSBmCYh&#10;hoCJz65j02iOzzu7Tbpfv7PzUsSQNk37kpx978895/OLrjFsp9DXYEteHOWcKSuhqu1zyb89Xn84&#10;5cwHYSthwKqS75XnF8v3785bt1Az2ICpFDIKYv2idSXfhOAWWeblRjXCH4FTlpQasBGBjvicVSha&#10;it6YbJbnJ1kLWDkEqbyn26teyZcpvtZKhq9aexWYKTnVFtIX03cdv9nyXCyeUbhNLYcyxD9U0Yja&#10;UtIp1JUIgm2x/i1UU0sEDzocSWgy0LqWKvVA3RT5q24eNsKp1AuB490Ek/9/YeXt7sHdIcHQOr/w&#10;JMYuOo1N/FN9rEtg7SewVBeYpMuP+fw0zwlTSbpZcXZynJ9FOLODu0MfPitoWBRKjrC11T2NJCEl&#10;djc+9PajXUxp4bo2Jt4fCkpS2BsVDYy9V5rVFZVQpECJK+rSINsJmrKQUtlQDKUk6+imKerkOPuz&#10;42AfXVXi0eT8F1knj5QZbJicm9oCvpW9+j6WrHv7EYG+7whB6NYdNU59z2J38WoN1f4OGUJPbO/k&#10;dU1Y3wgf7gQSk2k+tJ3hK320gbbkMEicbQB/vnUf7YlgpOWspc0ouf+xFag4M18sUe+smM/jKqXD&#10;/PjTjA74UrN+qbHb5hJoLAW9A04mMdoHM4oaoXmiJV7FrKQSVlLuksuA4+Ey9BtLz4BUq1Uyo/Vx&#10;ItzYBydHIkQaPXZPAt1AuEBcvYVxi8TiFeV62zgiC6ttAF0nPh5wHUZAq5doPTwTcbdfnpPV4TFb&#10;/gIAAP//AwBQSwMEFAAGAAgAAAAhAGA10dPgAAAACwEAAA8AAABkcnMvZG93bnJldi54bWxMj81q&#10;wzAQhO+FvoPYQm+N7JQ4jWs5hEIPgfSQH0qPa2trm1grYymx+/aRT81xZ4bZb7L1aFpxpd41lhXE&#10;swgEcWl1w5WC0/Hz5Q2E88gaW8uk4I8crPPHhwxTbQfe0/XgKxFK2KWooPa+S6V0ZU0G3cx2xMH7&#10;tb1BH86+krrHIZSbVs6jKJEGGw4fauzoo6byfLgYBeehXDT73cp9d2bOG1Nsi6+frVLPT+PmHYSn&#10;0f+HYcIP6JAHpsJeWDvRKkhWSdjigxHHIKZAvJyUQsHrYhmBzDN5vyG/AQAA//8DAFBLAQItABQA&#10;BgAIAAAAIQC2gziS/gAAAOEBAAATAAAAAAAAAAAAAAAAAAAAAABbQ29udGVudF9UeXBlc10ueG1s&#10;UEsBAi0AFAAGAAgAAAAhADj9If/WAAAAlAEAAAsAAAAAAAAAAAAAAAAALwEAAF9yZWxzLy5yZWxz&#10;UEsBAi0AFAAGAAgAAAAhAPNlWOtbAgAAFAUAAA4AAAAAAAAAAAAAAAAALgIAAGRycy9lMm9Eb2Mu&#10;eG1sUEsBAi0AFAAGAAgAAAAhAGA10dPgAAAACwEAAA8AAAAAAAAAAAAAAAAAtQQAAGRycy9kb3du&#10;cmV2LnhtbFBLBQYAAAAABAAEAPMAAADCBQAAAAA=&#10;" filled="f" strokecolor="#4472c4 [3204]" strokeweight=".5pt">
                <v:stroke joinstyle="miter"/>
                <v:textbox>
                  <w:txbxContent>
                    <w:p w14:paraId="31ADE03D" w14:textId="3A4A9238" w:rsidR="00633D78" w:rsidRDefault="009F0714" w:rsidP="00F12F82">
                      <w:pPr>
                        <w:shd w:val="clear" w:color="auto" w:fill="FFFFFF"/>
                        <w:spacing w:after="300"/>
                        <w:jc w:val="center"/>
                        <w:outlineLvl w:val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DT</w:t>
                      </w:r>
                      <w:r w:rsidR="00633D7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</w:p>
                    <w:p w14:paraId="6C4D1F79" w14:textId="3CBB818E" w:rsidR="00F12F82" w:rsidRDefault="002D5825" w:rsidP="00F12F82">
                      <w:pPr>
                        <w:shd w:val="clear" w:color="auto" w:fill="FFFFFF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  <w:t>Electrical systems: Torches</w:t>
                      </w:r>
                    </w:p>
                    <w:p w14:paraId="521D7369" w14:textId="77777777" w:rsidR="002D5825" w:rsidRDefault="002D5825" w:rsidP="00F12F82">
                      <w:pPr>
                        <w:shd w:val="clear" w:color="auto" w:fill="FFFFFF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</w:pPr>
                    </w:p>
                    <w:p w14:paraId="117A6D4B" w14:textId="77777777" w:rsidR="002D5825" w:rsidRPr="009430BF" w:rsidRDefault="002D5825" w:rsidP="002D582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9430BF">
                        <w:rPr>
                          <w:rFonts w:cstheme="minorHAnsi"/>
                          <w:sz w:val="28"/>
                          <w:szCs w:val="28"/>
                        </w:rPr>
                        <w:t>Electrical products</w:t>
                      </w:r>
                    </w:p>
                    <w:p w14:paraId="20BF8F6B" w14:textId="77777777" w:rsidR="002D5825" w:rsidRPr="009430BF" w:rsidRDefault="002D5825" w:rsidP="002D582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9430BF">
                        <w:rPr>
                          <w:rFonts w:cstheme="minorHAnsi"/>
                          <w:sz w:val="28"/>
                          <w:szCs w:val="28"/>
                        </w:rPr>
                        <w:t>Evaluating Torches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</w:t>
                      </w:r>
                    </w:p>
                    <w:p w14:paraId="6FEDC60C" w14:textId="77777777" w:rsidR="002D5825" w:rsidRPr="009430BF" w:rsidRDefault="002D5825" w:rsidP="002D582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9430BF">
                        <w:rPr>
                          <w:rFonts w:cstheme="minorHAnsi"/>
                          <w:sz w:val="28"/>
                          <w:szCs w:val="28"/>
                        </w:rPr>
                        <w:t>Torch design</w:t>
                      </w:r>
                    </w:p>
                    <w:p w14:paraId="0FD3B3D2" w14:textId="77777777" w:rsidR="002D5825" w:rsidRPr="009430BF" w:rsidRDefault="002D5825" w:rsidP="002D5825">
                      <w:pP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430BF">
                        <w:rPr>
                          <w:rFonts w:cstheme="minorHAnsi"/>
                          <w:sz w:val="28"/>
                          <w:szCs w:val="28"/>
                        </w:rPr>
                        <w:t>Torch assembly</w:t>
                      </w:r>
                    </w:p>
                    <w:p w14:paraId="398A80C2" w14:textId="77777777" w:rsidR="002D5825" w:rsidRPr="00BE22E3" w:rsidRDefault="002D5825" w:rsidP="00F12F82">
                      <w:pPr>
                        <w:shd w:val="clear" w:color="auto" w:fill="FFFFFF"/>
                        <w:rPr>
                          <w:rFonts w:eastAsia="Times New Roman" w:cstheme="minorHAnsi"/>
                          <w:color w:val="000000" w:themeColor="text1"/>
                          <w:lang w:eastAsia="en-GB"/>
                        </w:rPr>
                      </w:pPr>
                    </w:p>
                    <w:p w14:paraId="65BD5127" w14:textId="77777777" w:rsidR="00F12F82" w:rsidRPr="00752723" w:rsidRDefault="00F12F82" w:rsidP="00F12F82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132CA7A" w14:textId="148E6AD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88192B5" w14:textId="1D82EFC8" w:rsidR="009719B6" w:rsidRPr="009719B6" w:rsidRDefault="009719B6" w:rsidP="009719B6"/>
    <w:p w14:paraId="58369D27" w14:textId="4D45C19F" w:rsidR="009719B6" w:rsidRPr="009719B6" w:rsidRDefault="009719B6" w:rsidP="009719B6"/>
    <w:p w14:paraId="726C6699" w14:textId="292AC0E3" w:rsidR="009719B6" w:rsidRPr="009719B6" w:rsidRDefault="009719B6" w:rsidP="009719B6"/>
    <w:p w14:paraId="5CE2040E" w14:textId="0F10546D" w:rsidR="009719B6" w:rsidRDefault="009719B6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5D03F75C">
                <wp:simplePos x="0" y="0"/>
                <wp:positionH relativeFrom="margin">
                  <wp:posOffset>7550785</wp:posOffset>
                </wp:positionH>
                <wp:positionV relativeFrom="paragraph">
                  <wp:posOffset>182245</wp:posOffset>
                </wp:positionV>
                <wp:extent cx="2351314" cy="1214845"/>
                <wp:effectExtent l="0" t="0" r="11430" b="1714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1314" cy="121484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060F122C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Computing</w:t>
                            </w: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28C3D77" w14:textId="6DDBA061" w:rsidR="003C4F44" w:rsidRPr="003C4F44" w:rsidRDefault="002D5825" w:rsidP="009719B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Creating media – audio production</w:t>
                            </w:r>
                          </w:p>
                          <w:p w14:paraId="4931CD65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A170E3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9" style="position:absolute;margin-left:594.55pt;margin-top:14.35pt;width:185.15pt;height:95.6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fT3igIAACgFAAAOAAAAZHJzL2Uyb0RvYy54bWysVEtv2zAMvg/YfxB0Xx2nzpoFdYogQYYB&#10;XRusHXpWZNkWIImapMTufv0oOY8+dhp2sUmR4uPjR13f9FqRvXBegilpfjGiRBgOlTRNSX8+rj9N&#10;KfGBmYopMKKkz8LTm/nHD9ednYkxtKAq4QgGMX7W2ZK2IdhZlnneCs38BVhh0FiD0yyg6pqscqzD&#10;6Fpl49Hoc9aBq6wDLrzH09VgpPMUv64FD/d17UUgqqRYW0hfl77b+M3m12zWOGZbyQ9lsH+oQjNp&#10;MOkp1IoFRnZOvgulJXfgoQ4XHHQGdS25SD1gN/noTTcPLbMi9YLgeHuCyf+/sPxu/2A3DmHorJ95&#10;FGMXfe10/GN9pE9gPZ/AEn0gHA/Hl5P8Mi8o4WjLx3kxLSYRzux83TofvgrQJAoldbAz1Q8cSUKK&#10;7W99GPyPfjGlByWrtVQqKZEGYqkc2TMc4LbJ01W109+hGs6mk9EojRHzJtZE91TFq0jKkC6WeYXO&#10;hDNkWq1YQFHbqqTeNJQw1SCFeXApx6vb3jXbUxVFcTVeFoNTyyox1BHLONUxuL+vIja6Yr4drqQU&#10;AwO1DLgGSuqSTmOgYyRlIgwiEfkA13lOUQr9ticSW8gvY6R4tIXqeeOIg4Hs3vK1xLy3zIcNc8hu&#10;RAA3Ntzjp1aAsMBBoqQF9/tv59EfSYdWSjrcFoTs1445QYn6ZpCOX/KiiOuVlGJyNUbFvbRsX1rM&#10;Ti8B55nj22B5EqN/UEexdqCfcLEXMSuamOGYexjOQVmGYYvxaeBisUhuuFKWhVvzYHkMHqGLiD/2&#10;T8zZAwkD8vcOjpvFZm9oOPjGmwYWuwC1TBw944pDjQquYxrv4emI+/5ST17nB27+BwAA//8DAFBL&#10;AwQUAAYACAAAACEAeURVNOMAAAARAQAADwAAAGRycy9kb3ducmV2LnhtbExPPU/DMBDdkfofrKvE&#10;Rh1XBJI0ToVADAwI0VadndgkUeOzFbtt6K/nOpXlpHf37n2U68kO7GTG0DuUIBYJMION0z22Enbb&#10;94cMWIgKtRocGgm/JsC6mt2VqtDujN/mtIktIxEMhZLQxegLzkPTGavCwnmDdPtxo1WR4NhyPaoz&#10;iduBL5PkiVvVIzl0ypvXzjSHzdFK+Ig7317E59e+3op4ydOD2/tEyvv59Lai8bICFs0Ubx9w7UD5&#10;oaJgtTuiDmwgLLJcEFfCMnsGdmWkaf4IrKYN+QOvSv6/SfUHAAD//wMAUEsBAi0AFAAGAAgAAAAh&#10;ALaDOJL+AAAA4QEAABMAAAAAAAAAAAAAAAAAAAAAAFtDb250ZW50X1R5cGVzXS54bWxQSwECLQAU&#10;AAYACAAAACEAOP0h/9YAAACUAQAACwAAAAAAAAAAAAAAAAAvAQAAX3JlbHMvLnJlbHNQSwECLQAU&#10;AAYACAAAACEAPXH094oCAAAoBQAADgAAAAAAAAAAAAAAAAAuAgAAZHJzL2Uyb0RvYy54bWxQSwEC&#10;LQAUAAYACAAAACEAeURVNOMAAAARAQAADwAAAAAAAAAAAAAAAADkBAAAZHJzL2Rvd25yZXYueG1s&#10;UEsFBgAAAAAEAAQA8wAAAPQFAAAAAA==&#10;" fillcolor="#d8d8d8 [2732]" strokecolor="#2f528f" strokeweight="1pt">
                <v:stroke joinstyle="miter"/>
                <v:textbox>
                  <w:txbxContent>
                    <w:p w14:paraId="4B3A7ED1" w14:textId="060F122C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Computing</w:t>
                      </w: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28C3D77" w14:textId="6DDBA061" w:rsidR="003C4F44" w:rsidRPr="003C4F44" w:rsidRDefault="002D5825" w:rsidP="009719B6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Creating media – audio production</w:t>
                      </w:r>
                    </w:p>
                    <w:p w14:paraId="4931CD65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A170E3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716F8B" w14:textId="683680C8" w:rsidR="004A67FE" w:rsidRPr="009719B6" w:rsidRDefault="00D276E8" w:rsidP="009719B6">
      <w:pPr>
        <w:tabs>
          <w:tab w:val="left" w:pos="12878"/>
        </w:tabs>
      </w:pP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3894710" wp14:editId="3351CE12">
            <wp:simplePos x="0" y="0"/>
            <wp:positionH relativeFrom="column">
              <wp:posOffset>2966812</wp:posOffset>
            </wp:positionH>
            <wp:positionV relativeFrom="paragraph">
              <wp:posOffset>585470</wp:posOffset>
            </wp:positionV>
            <wp:extent cx="826770" cy="662305"/>
            <wp:effectExtent l="0" t="0" r="0" b="0"/>
            <wp:wrapTight wrapText="bothSides">
              <wp:wrapPolygon edited="0">
                <wp:start x="0" y="0"/>
                <wp:lineTo x="0" y="21124"/>
                <wp:lineTo x="21235" y="21124"/>
                <wp:lineTo x="21235" y="0"/>
                <wp:lineTo x="0" y="0"/>
              </wp:wrapPolygon>
            </wp:wrapTight>
            <wp:docPr id="1632327096" name="Picture 1" descr="Flag France Small 183x091 - Hunt Offic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France Small 183x091 - Hunt Office UK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6352" r="7994" b="17878"/>
                    <a:stretch/>
                  </pic:blipFill>
                  <pic:spPr bwMode="auto">
                    <a:xfrm>
                      <a:off x="0" y="0"/>
                      <a:ext cx="82677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"https://encrypted-tbn0.gstatic.com/images?q=tbn:ANd9GcRaG93dWvpfmrIF7i9G1pPzfg9879SWEceM0w&amp;s" \* MERGEFORMATINET </w:instrText>
      </w:r>
      <w:r>
        <w:fldChar w:fldCharType="end"/>
      </w:r>
      <w:r w:rsidR="009719B6">
        <w:tab/>
      </w:r>
    </w:p>
    <w:sectPr w:rsidR="004A67FE" w:rsidRPr="009719B6" w:rsidSect="005579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A4589"/>
    <w:multiLevelType w:val="hybridMultilevel"/>
    <w:tmpl w:val="99062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E7756"/>
    <w:multiLevelType w:val="hybridMultilevel"/>
    <w:tmpl w:val="C804E9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E4EEA"/>
    <w:multiLevelType w:val="hybridMultilevel"/>
    <w:tmpl w:val="8810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2F3938"/>
    <w:multiLevelType w:val="hybridMultilevel"/>
    <w:tmpl w:val="DE96DD06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C77DC"/>
    <w:multiLevelType w:val="hybridMultilevel"/>
    <w:tmpl w:val="2B92C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05564"/>
    <w:multiLevelType w:val="hybridMultilevel"/>
    <w:tmpl w:val="2E560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062BB"/>
    <w:multiLevelType w:val="hybridMultilevel"/>
    <w:tmpl w:val="296A1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B27D0A"/>
    <w:multiLevelType w:val="hybridMultilevel"/>
    <w:tmpl w:val="832E1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EF4AFA"/>
    <w:multiLevelType w:val="hybridMultilevel"/>
    <w:tmpl w:val="DCD42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E77F8E"/>
    <w:multiLevelType w:val="hybridMultilevel"/>
    <w:tmpl w:val="69764A1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8461553">
    <w:abstractNumId w:val="4"/>
  </w:num>
  <w:num w:numId="2" w16cid:durableId="1162889299">
    <w:abstractNumId w:val="13"/>
  </w:num>
  <w:num w:numId="3" w16cid:durableId="1024138227">
    <w:abstractNumId w:val="2"/>
  </w:num>
  <w:num w:numId="4" w16cid:durableId="1704284496">
    <w:abstractNumId w:val="16"/>
  </w:num>
  <w:num w:numId="5" w16cid:durableId="1737124324">
    <w:abstractNumId w:val="10"/>
  </w:num>
  <w:num w:numId="6" w16cid:durableId="1357775302">
    <w:abstractNumId w:val="12"/>
  </w:num>
  <w:num w:numId="7" w16cid:durableId="1719163228">
    <w:abstractNumId w:val="17"/>
  </w:num>
  <w:num w:numId="8" w16cid:durableId="1185898763">
    <w:abstractNumId w:val="11"/>
  </w:num>
  <w:num w:numId="9" w16cid:durableId="1108622945">
    <w:abstractNumId w:val="3"/>
  </w:num>
  <w:num w:numId="10" w16cid:durableId="2109033548">
    <w:abstractNumId w:val="9"/>
  </w:num>
  <w:num w:numId="11" w16cid:durableId="614872507">
    <w:abstractNumId w:val="6"/>
  </w:num>
  <w:num w:numId="12" w16cid:durableId="1287466868">
    <w:abstractNumId w:val="8"/>
  </w:num>
  <w:num w:numId="13" w16cid:durableId="400912335">
    <w:abstractNumId w:val="7"/>
  </w:num>
  <w:num w:numId="14" w16cid:durableId="898398071">
    <w:abstractNumId w:val="1"/>
  </w:num>
  <w:num w:numId="15" w16cid:durableId="1766267874">
    <w:abstractNumId w:val="14"/>
  </w:num>
  <w:num w:numId="16" w16cid:durableId="1162165757">
    <w:abstractNumId w:val="0"/>
  </w:num>
  <w:num w:numId="17" w16cid:durableId="785388779">
    <w:abstractNumId w:val="5"/>
  </w:num>
  <w:num w:numId="18" w16cid:durableId="152716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33FE2"/>
    <w:rsid w:val="00036079"/>
    <w:rsid w:val="001C360C"/>
    <w:rsid w:val="00205E9E"/>
    <w:rsid w:val="002431E4"/>
    <w:rsid w:val="00276E73"/>
    <w:rsid w:val="002A5776"/>
    <w:rsid w:val="002A5DDD"/>
    <w:rsid w:val="002D5825"/>
    <w:rsid w:val="003C4F44"/>
    <w:rsid w:val="00444F26"/>
    <w:rsid w:val="0046311B"/>
    <w:rsid w:val="004A67FE"/>
    <w:rsid w:val="0055798B"/>
    <w:rsid w:val="00591AA1"/>
    <w:rsid w:val="00633D78"/>
    <w:rsid w:val="006955B8"/>
    <w:rsid w:val="006B059A"/>
    <w:rsid w:val="006D28ED"/>
    <w:rsid w:val="006F6836"/>
    <w:rsid w:val="0071417B"/>
    <w:rsid w:val="007B5248"/>
    <w:rsid w:val="00830D2E"/>
    <w:rsid w:val="008447A6"/>
    <w:rsid w:val="008C75F8"/>
    <w:rsid w:val="009719B6"/>
    <w:rsid w:val="009C1642"/>
    <w:rsid w:val="009F0714"/>
    <w:rsid w:val="00A7494A"/>
    <w:rsid w:val="00AE55AB"/>
    <w:rsid w:val="00B26B55"/>
    <w:rsid w:val="00BE22E3"/>
    <w:rsid w:val="00C56C26"/>
    <w:rsid w:val="00C85423"/>
    <w:rsid w:val="00D276E8"/>
    <w:rsid w:val="00D33FF3"/>
    <w:rsid w:val="00D71B40"/>
    <w:rsid w:val="00E450C9"/>
    <w:rsid w:val="00F12F82"/>
    <w:rsid w:val="00FA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Beth Forsey</cp:lastModifiedBy>
  <cp:revision>5</cp:revision>
  <cp:lastPrinted>2022-03-08T07:28:00Z</cp:lastPrinted>
  <dcterms:created xsi:type="dcterms:W3CDTF">2025-10-15T15:18:00Z</dcterms:created>
  <dcterms:modified xsi:type="dcterms:W3CDTF">2025-10-22T12:10:00Z</dcterms:modified>
</cp:coreProperties>
</file>